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 w:rsidRPr="007B3686">
              <w:rPr>
                <w:rFonts w:ascii="Comic Sans MS" w:hAnsi="Comic Sans MS"/>
                <w:b/>
              </w:rPr>
              <w:t>Subject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025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</w:rPr>
              <w:t>Summer 2</w:t>
            </w:r>
          </w:p>
        </w:tc>
      </w:tr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English</w:t>
            </w:r>
          </w:p>
        </w:tc>
        <w:tc>
          <w:tcPr>
            <w:tcW w:w="2025" w:type="dxa"/>
          </w:tcPr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Sentence writing</w:t>
            </w:r>
          </w:p>
          <w:p w:rsidR="007B3686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Punctuation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Descriptive language</w:t>
            </w:r>
          </w:p>
          <w:p w:rsidR="00676226" w:rsidRPr="00CF6F25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Instructions </w:t>
            </w:r>
          </w:p>
          <w:p w:rsidR="007B3686" w:rsidRPr="00CF6F25" w:rsidRDefault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Default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Rhyming patterns</w:t>
            </w: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Pr="003747D0" w:rsidRDefault="003747D0">
            <w:pPr>
              <w:rPr>
                <w:rFonts w:ascii="Comic Sans MS" w:hAnsi="Comic Sans MS"/>
                <w:color w:val="FF0000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2025" w:type="dxa"/>
          </w:tcPr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Sentence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Punctuation</w:t>
            </w:r>
          </w:p>
          <w:p w:rsidR="007B3686" w:rsidRDefault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64554F" w:rsidRDefault="0064554F">
            <w:pPr>
              <w:rPr>
                <w:rFonts w:ascii="Comic Sans MS" w:hAnsi="Comic Sans MS"/>
                <w:sz w:val="16"/>
              </w:rPr>
            </w:pPr>
            <w:r w:rsidRPr="007C7303">
              <w:rPr>
                <w:rFonts w:ascii="Comic Sans MS" w:hAnsi="Comic Sans MS"/>
                <w:sz w:val="16"/>
                <w:u w:val="single"/>
              </w:rPr>
              <w:t>Reading Week:</w:t>
            </w:r>
            <w:r>
              <w:rPr>
                <w:rFonts w:ascii="Comic Sans MS" w:hAnsi="Comic Sans MS"/>
                <w:sz w:val="16"/>
              </w:rPr>
              <w:t xml:space="preserve"> ‘Sister Poppy at the Front’</w:t>
            </w:r>
          </w:p>
          <w:p w:rsidR="0064554F" w:rsidRDefault="0064554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Letters</w:t>
            </w:r>
          </w:p>
          <w:p w:rsidR="0064554F" w:rsidRDefault="0064554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Instructions </w:t>
            </w:r>
          </w:p>
          <w:p w:rsidR="0064554F" w:rsidRPr="00CF6F25" w:rsidRDefault="0064554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Diary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Rhyming patterns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7B3686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  <w:p w:rsidR="003747D0" w:rsidRDefault="003747D0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Pr="00CF6F25" w:rsidRDefault="003747D0" w:rsidP="007B3686">
            <w:pPr>
              <w:rPr>
                <w:rFonts w:ascii="Comic Sans MS" w:hAnsi="Comic Sans MS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2025" w:type="dxa"/>
          </w:tcPr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Sentence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Punctuation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7B3686" w:rsidRPr="00CF6F25" w:rsidRDefault="002757B7" w:rsidP="007B368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Posters and adverts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 writing</w:t>
            </w:r>
          </w:p>
          <w:p w:rsidR="007B3686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  <w:p w:rsidR="003747D0" w:rsidRDefault="003747D0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 w:rsidP="007B3686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Pr="00CF6F25" w:rsidRDefault="003747D0" w:rsidP="007B3686">
            <w:pPr>
              <w:rPr>
                <w:rFonts w:ascii="Comic Sans MS" w:hAnsi="Comic Sans MS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2025" w:type="dxa"/>
          </w:tcPr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7B3686" w:rsidRDefault="007C7303" w:rsidP="007B368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Persuasive writing</w:t>
            </w:r>
          </w:p>
          <w:p w:rsidR="007C7303" w:rsidRDefault="007C7303" w:rsidP="007B368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Brochures and leaflets</w:t>
            </w:r>
          </w:p>
          <w:p w:rsidR="007C7303" w:rsidRPr="007C7303" w:rsidRDefault="007C7303" w:rsidP="007C7303">
            <w:pPr>
              <w:shd w:val="clear" w:color="auto" w:fill="FFFFFF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en-GB"/>
              </w:rPr>
            </w:pPr>
            <w:r w:rsidRPr="007C7303">
              <w:rPr>
                <w:rFonts w:ascii="Comic Sans MS" w:hAnsi="Comic Sans MS"/>
                <w:sz w:val="16"/>
                <w:u w:val="single"/>
              </w:rPr>
              <w:t xml:space="preserve">Reading Week: </w:t>
            </w:r>
            <w:r w:rsidRPr="007C7303">
              <w:rPr>
                <w:rFonts w:ascii="Comic Sans MS" w:hAnsi="Comic Sans MS"/>
                <w:sz w:val="16"/>
                <w:szCs w:val="16"/>
                <w:u w:val="single"/>
              </w:rPr>
              <w:t>‘</w:t>
            </w:r>
            <w:r w:rsidRPr="007C7303">
              <w:rPr>
                <w:rFonts w:ascii="Comic Sans MS" w:eastAsia="Times New Roman" w:hAnsi="Comic Sans MS" w:cs="Arial"/>
                <w:color w:val="000000"/>
                <w:sz w:val="16"/>
                <w:szCs w:val="16"/>
                <w:lang w:eastAsia="en-GB"/>
              </w:rPr>
              <w:t>Mixed’ by Arree Chung and ‘Happy in our Skin’ by Fran Manushkin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Name Writing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7B3686" w:rsidRPr="00CF6F25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simple sentences</w:t>
            </w:r>
          </w:p>
          <w:p w:rsidR="007B3686" w:rsidRDefault="007B3686" w:rsidP="007B3686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Letter formation</w:t>
            </w:r>
          </w:p>
          <w:p w:rsidR="003747D0" w:rsidRPr="00CF6F25" w:rsidRDefault="003747D0" w:rsidP="007B3686">
            <w:pPr>
              <w:rPr>
                <w:rFonts w:ascii="Comic Sans MS" w:hAnsi="Comic Sans MS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Invitations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Non-fiction texts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sentences</w:t>
            </w:r>
          </w:p>
          <w:p w:rsidR="007B3686" w:rsidRDefault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Extending sentences</w:t>
            </w: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Pr="00CF6F25" w:rsidRDefault="003747D0">
            <w:pPr>
              <w:rPr>
                <w:rFonts w:ascii="Comic Sans MS" w:hAnsi="Comic Sans MS"/>
                <w:color w:val="0070C0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Letter formation- handwriting families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Extending sentences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Using adjectives</w:t>
            </w:r>
          </w:p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Non-fiction texts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Research and note-taking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Labels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Captions</w:t>
            </w:r>
          </w:p>
          <w:p w:rsid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Writing sentences and paragraphs</w:t>
            </w:r>
          </w:p>
          <w:p w:rsidR="003747D0" w:rsidRDefault="003747D0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Default="003747D0" w:rsidP="00CF6F25">
            <w:pPr>
              <w:rPr>
                <w:rFonts w:ascii="Comic Sans MS" w:hAnsi="Comic Sans MS"/>
                <w:color w:val="0070C0"/>
                <w:sz w:val="16"/>
              </w:rPr>
            </w:pPr>
          </w:p>
          <w:p w:rsidR="003747D0" w:rsidRPr="00CF6F25" w:rsidRDefault="003747D0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3747D0">
              <w:rPr>
                <w:rFonts w:ascii="Comic Sans MS" w:hAnsi="Comic Sans MS"/>
                <w:color w:val="FF0000"/>
                <w:sz w:val="16"/>
              </w:rPr>
              <w:t>Philosophy for Children</w:t>
            </w:r>
          </w:p>
        </w:tc>
      </w:tr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Grammar, Vocabulary, Punctuation and Spelling</w:t>
            </w:r>
          </w:p>
          <w:p w:rsidR="007B3686" w:rsidRPr="007B3686" w:rsidRDefault="007B3686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025" w:type="dxa"/>
          </w:tcPr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3 and 4)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4 and 5)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7B3686" w:rsidRPr="00CF6F25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  <w:u w:val="single"/>
              </w:rPr>
              <w:t>Spellings:</w:t>
            </w:r>
            <w:r w:rsidRPr="00CF6F25">
              <w:rPr>
                <w:rFonts w:ascii="Comic Sans MS" w:hAnsi="Comic Sans MS"/>
                <w:sz w:val="16"/>
              </w:rPr>
              <w:t xml:space="preserve"> Days of the Week and Number names</w:t>
            </w:r>
          </w:p>
          <w:p w:rsidR="00CF6F25" w:rsidRPr="00CF6F25" w:rsidRDefault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Common Exception and High Frequency Words (Phase 2 Letters and Sounds) 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7B3686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4 and 5)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7B3686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5)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  <w:tc>
          <w:tcPr>
            <w:tcW w:w="2025" w:type="dxa"/>
          </w:tcPr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Capital letters, full stops and finger spaces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Adjectives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Question and 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Exclamation marks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>Common Exception and High Frequency word spellings (Letters and Sounds Phase 5)</w:t>
            </w:r>
          </w:p>
          <w:p w:rsidR="00CF6F25" w:rsidRPr="00CF6F25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Capital letters, full stops and finger spaces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>Common Exception and High Frequency Words (Phase 3 Letters and Sounds)</w:t>
            </w:r>
          </w:p>
        </w:tc>
      </w:tr>
      <w:tr w:rsidR="007B3686" w:rsidTr="007B3686">
        <w:tc>
          <w:tcPr>
            <w:tcW w:w="2024" w:type="dxa"/>
          </w:tcPr>
          <w:p w:rsidR="007B3686" w:rsidRPr="007B3686" w:rsidRDefault="007B3686">
            <w:pPr>
              <w:rPr>
                <w:rFonts w:ascii="Comic Sans MS" w:hAnsi="Comic Sans MS"/>
                <w:b/>
              </w:rPr>
            </w:pPr>
            <w:r w:rsidRPr="007B3686">
              <w:rPr>
                <w:rFonts w:ascii="Comic Sans MS" w:hAnsi="Comic Sans MS"/>
                <w:b/>
                <w:sz w:val="20"/>
              </w:rPr>
              <w:t>Phonics</w:t>
            </w:r>
          </w:p>
        </w:tc>
        <w:tc>
          <w:tcPr>
            <w:tcW w:w="2025" w:type="dxa"/>
          </w:tcPr>
          <w:p w:rsidR="007B3686" w:rsidRDefault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t xml:space="preserve">Letters and Sounds- Phase 4 </w:t>
            </w:r>
          </w:p>
          <w:p w:rsidR="00CF6F25" w:rsidRPr="00CF6F25" w:rsidRDefault="00CF6F25">
            <w:pPr>
              <w:rPr>
                <w:rFonts w:ascii="Comic Sans MS" w:hAnsi="Comic Sans MS"/>
                <w:color w:val="0070C0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lastRenderedPageBreak/>
              <w:t>Letters and Sounds- Phase 1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lastRenderedPageBreak/>
              <w:t>Letters and Sounds</w:t>
            </w:r>
            <w:r>
              <w:rPr>
                <w:rFonts w:ascii="Comic Sans MS" w:hAnsi="Comic Sans MS"/>
                <w:sz w:val="16"/>
              </w:rPr>
              <w:t>- Phase 5 Sound Families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lastRenderedPageBreak/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2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lastRenderedPageBreak/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lastRenderedPageBreak/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3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lastRenderedPageBreak/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lastRenderedPageBreak/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3 &amp; 4 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lastRenderedPageBreak/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Pr="007B3686" w:rsidRDefault="00CF6F25" w:rsidP="00CF6F25">
            <w:pPr>
              <w:rPr>
                <w:rFonts w:ascii="Comic Sans MS" w:hAnsi="Comic Sans MS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lastRenderedPageBreak/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4</w:t>
            </w:r>
          </w:p>
        </w:tc>
        <w:tc>
          <w:tcPr>
            <w:tcW w:w="2025" w:type="dxa"/>
          </w:tcPr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Phonics Screening Check</w:t>
            </w:r>
          </w:p>
          <w:p w:rsidR="00CF6F25" w:rsidRDefault="00CF6F25" w:rsidP="00CF6F25">
            <w:pPr>
              <w:rPr>
                <w:rFonts w:ascii="Comic Sans MS" w:hAnsi="Comic Sans MS"/>
                <w:sz w:val="16"/>
              </w:rPr>
            </w:pPr>
            <w:r w:rsidRPr="00CF6F25">
              <w:rPr>
                <w:rFonts w:ascii="Comic Sans MS" w:hAnsi="Comic Sans MS"/>
                <w:sz w:val="16"/>
              </w:rPr>
              <w:lastRenderedPageBreak/>
              <w:t>Letters and Sounds</w:t>
            </w:r>
            <w:r>
              <w:rPr>
                <w:rFonts w:ascii="Comic Sans MS" w:hAnsi="Comic Sans MS"/>
                <w:sz w:val="16"/>
              </w:rPr>
              <w:t>- Phase 5</w:t>
            </w:r>
            <w:r w:rsidRPr="00CF6F25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Sound Families</w:t>
            </w:r>
          </w:p>
          <w:p w:rsidR="007B3686" w:rsidRDefault="00CF6F25" w:rsidP="00CF6F25">
            <w:pPr>
              <w:rPr>
                <w:rFonts w:ascii="Comic Sans MS" w:hAnsi="Comic Sans MS"/>
                <w:color w:val="0070C0"/>
                <w:sz w:val="16"/>
              </w:rPr>
            </w:pPr>
            <w:r w:rsidRPr="00CF6F25">
              <w:rPr>
                <w:rFonts w:ascii="Comic Sans MS" w:hAnsi="Comic Sans MS"/>
                <w:color w:val="0070C0"/>
                <w:sz w:val="16"/>
              </w:rPr>
              <w:t xml:space="preserve">Letters and Sounds- Phase </w:t>
            </w:r>
            <w:r>
              <w:rPr>
                <w:rFonts w:ascii="Comic Sans MS" w:hAnsi="Comic Sans MS"/>
                <w:color w:val="0070C0"/>
                <w:sz w:val="16"/>
              </w:rPr>
              <w:t>4 &amp; 5</w:t>
            </w:r>
          </w:p>
          <w:p w:rsidR="008E5715" w:rsidRPr="007B3686" w:rsidRDefault="008E5715" w:rsidP="00CF6F25">
            <w:pPr>
              <w:rPr>
                <w:rFonts w:ascii="Comic Sans MS" w:hAnsi="Comic Sans MS"/>
              </w:rPr>
            </w:pPr>
          </w:p>
        </w:tc>
      </w:tr>
      <w:tr w:rsidR="00CF6F25" w:rsidTr="007B3686">
        <w:tc>
          <w:tcPr>
            <w:tcW w:w="2024" w:type="dxa"/>
          </w:tcPr>
          <w:p w:rsidR="00CF6F25" w:rsidRPr="007B3686" w:rsidRDefault="00CF6F2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Maths</w:t>
            </w:r>
          </w:p>
        </w:tc>
        <w:tc>
          <w:tcPr>
            <w:tcW w:w="2025" w:type="dxa"/>
          </w:tcPr>
          <w:p w:rsidR="00CF6F25" w:rsidRDefault="00CF6F2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</w:t>
            </w:r>
            <w:r w:rsidR="008E5715">
              <w:rPr>
                <w:rFonts w:ascii="Comic Sans MS" w:hAnsi="Comic Sans MS"/>
                <w:sz w:val="16"/>
              </w:rPr>
              <w:t>s</w:t>
            </w:r>
            <w:r>
              <w:rPr>
                <w:rFonts w:ascii="Comic Sans MS" w:hAnsi="Comic Sans MS"/>
                <w:sz w:val="16"/>
              </w:rPr>
              <w:t xml:space="preserve"> to 50</w:t>
            </w:r>
            <w:r w:rsidR="00676226">
              <w:rPr>
                <w:rFonts w:ascii="Comic Sans MS" w:hAnsi="Comic Sans MS"/>
                <w:sz w:val="16"/>
              </w:rPr>
              <w:t>, then 100</w:t>
            </w:r>
          </w:p>
          <w:p w:rsidR="008E5715" w:rsidRDefault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Number bonds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Addition 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Numbers and shapes in the environment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Pr="00CF6F25" w:rsidRDefault="008E5715">
            <w:pPr>
              <w:rPr>
                <w:rFonts w:ascii="Comic Sans MS" w:hAnsi="Comic Sans MS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forwards and backwards to 50</w:t>
            </w:r>
            <w:r w:rsidR="0064554F">
              <w:rPr>
                <w:rFonts w:ascii="Comic Sans MS" w:hAnsi="Comic Sans MS"/>
                <w:sz w:val="16"/>
              </w:rPr>
              <w:t>, then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Measures- Length and </w:t>
            </w:r>
            <w:r w:rsidR="0064554F">
              <w:rPr>
                <w:rFonts w:ascii="Comic Sans MS" w:hAnsi="Comic Sans MS"/>
                <w:sz w:val="16"/>
              </w:rPr>
              <w:t>Weight/ Mass</w:t>
            </w:r>
          </w:p>
          <w:p w:rsidR="0064554F" w:rsidRDefault="0064554F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Addition </w:t>
            </w:r>
          </w:p>
          <w:p w:rsidR="0064554F" w:rsidRDefault="0064554F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Doubling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Matching numbers to quantity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Shop- Money 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20</w:t>
            </w:r>
          </w:p>
          <w:p w:rsidR="002757B7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Time- Days of the Week and Months of the Year</w:t>
            </w:r>
          </w:p>
          <w:p w:rsidR="002757B7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Measures- Capacity</w:t>
            </w:r>
          </w:p>
          <w:p w:rsidR="002757B7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2D and 3D shape</w:t>
            </w:r>
          </w:p>
          <w:p w:rsidR="002757B7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Subtractions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Counting to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Addition and Subtraction using objects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5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Ordering numbers to 5/ 10/ 20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Addition and Subtraction using objects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Partitioning- 10s and 1s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Adding and Subtracting 1- and 2-digit numbers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Multiplication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10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 xml:space="preserve">Addition and Subtraction 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Doubling and Halving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Sharing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P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Shop- Money- weight/ mass</w:t>
            </w:r>
          </w:p>
        </w:tc>
        <w:tc>
          <w:tcPr>
            <w:tcW w:w="2025" w:type="dxa"/>
          </w:tcPr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Counting forwards and backwards to </w:t>
            </w:r>
            <w:r w:rsidR="0064554F">
              <w:rPr>
                <w:rFonts w:ascii="Comic Sans MS" w:hAnsi="Comic Sans MS"/>
                <w:sz w:val="16"/>
              </w:rPr>
              <w:t>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Counting in 2s, 5s and 10s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Writing numbers to 100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Doubling and Halving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Fractions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Measures- Length/ height; Capacity; Weight/ Mass</w:t>
            </w:r>
          </w:p>
          <w:p w:rsidR="00CF6F2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Telling the time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Position and Direction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 xml:space="preserve">Counting to </w:t>
            </w:r>
            <w:r>
              <w:rPr>
                <w:rFonts w:ascii="Comic Sans MS" w:hAnsi="Comic Sans MS"/>
                <w:color w:val="0070C0"/>
                <w:sz w:val="16"/>
              </w:rPr>
              <w:t>10</w:t>
            </w:r>
            <w:r w:rsidRPr="008E5715">
              <w:rPr>
                <w:rFonts w:ascii="Comic Sans MS" w:hAnsi="Comic Sans MS"/>
                <w:color w:val="0070C0"/>
                <w:sz w:val="16"/>
              </w:rPr>
              <w:t>0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Doubling and Halving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Sharing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2D and 3D Shape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Patterns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100 Days of School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Birthdays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Timetables</w:t>
            </w:r>
          </w:p>
          <w:p w:rsidR="008E5715" w:rsidRP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Days of the Week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</w:rPr>
              <w:t>Months of the Year</w:t>
            </w:r>
          </w:p>
          <w:p w:rsidR="008E5715" w:rsidRDefault="008E5715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8E5715">
              <w:rPr>
                <w:rFonts w:ascii="Comic Sans MS" w:hAnsi="Comic Sans MS"/>
                <w:color w:val="0070C0"/>
                <w:sz w:val="16"/>
                <w:u w:val="single"/>
              </w:rPr>
              <w:t>Continuous Provision:</w:t>
            </w:r>
            <w:r>
              <w:rPr>
                <w:rFonts w:ascii="Comic Sans MS" w:hAnsi="Comic Sans MS"/>
                <w:color w:val="0070C0"/>
                <w:sz w:val="16"/>
              </w:rPr>
              <w:t xml:space="preserve"> Tipping and Pouring- sand and water</w:t>
            </w:r>
          </w:p>
          <w:p w:rsidR="008E5715" w:rsidRDefault="008E5715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Measuring and Comparing</w:t>
            </w:r>
          </w:p>
        </w:tc>
      </w:tr>
      <w:tr w:rsidR="008E5715" w:rsidTr="00421B84">
        <w:trPr>
          <w:trHeight w:val="362"/>
        </w:trPr>
        <w:tc>
          <w:tcPr>
            <w:tcW w:w="2024" w:type="dxa"/>
          </w:tcPr>
          <w:p w:rsidR="008E5715" w:rsidRDefault="008E571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Science</w:t>
            </w:r>
            <w:r w:rsidR="00D70C51">
              <w:rPr>
                <w:rFonts w:ascii="Comic Sans MS" w:hAnsi="Comic Sans MS"/>
                <w:b/>
                <w:sz w:val="20"/>
              </w:rPr>
              <w:t xml:space="preserve">/ Understanding the </w:t>
            </w:r>
            <w:r w:rsidR="00D70C51">
              <w:rPr>
                <w:rFonts w:ascii="Comic Sans MS" w:hAnsi="Comic Sans MS"/>
                <w:b/>
                <w:sz w:val="20"/>
              </w:rPr>
              <w:lastRenderedPageBreak/>
              <w:t>World</w:t>
            </w:r>
          </w:p>
        </w:tc>
        <w:tc>
          <w:tcPr>
            <w:tcW w:w="2025" w:type="dxa"/>
          </w:tcPr>
          <w:p w:rsidR="008E5715" w:rsidRDefault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 xml:space="preserve">Animals including humans- labelling body </w:t>
            </w:r>
            <w:r>
              <w:rPr>
                <w:rFonts w:ascii="Comic Sans MS" w:hAnsi="Comic Sans MS"/>
                <w:sz w:val="16"/>
              </w:rPr>
              <w:lastRenderedPageBreak/>
              <w:t>parts</w:t>
            </w:r>
          </w:p>
          <w:p w:rsidR="00FB4653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Identifying the five sentence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Carnivores, herbivores and omnivores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Dinosaurs </w:t>
            </w:r>
          </w:p>
          <w:p w:rsidR="00FB4653" w:rsidRP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 xml:space="preserve">Talk about similarities and differences 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FB4653" w:rsidRDefault="0064554F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Basic First Aid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:rsid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lastRenderedPageBreak/>
              <w:t>Identify and t</w:t>
            </w:r>
            <w:r w:rsidRPr="00FB4653">
              <w:rPr>
                <w:rFonts w:ascii="Comic Sans MS" w:hAnsi="Comic Sans MS"/>
                <w:color w:val="0070C0"/>
                <w:sz w:val="16"/>
              </w:rPr>
              <w:t xml:space="preserve">alk about similarities and differences </w:t>
            </w:r>
          </w:p>
          <w:p w:rsidR="00FB4653" w:rsidRPr="00547BDD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Ask questions</w:t>
            </w:r>
          </w:p>
        </w:tc>
        <w:tc>
          <w:tcPr>
            <w:tcW w:w="2025" w:type="dxa"/>
          </w:tcPr>
          <w:p w:rsidR="00421B84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Habitats- Desert and Polar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Seasonal Changes</w:t>
            </w:r>
          </w:p>
          <w:p w:rsidR="002757B7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Investigating weather</w:t>
            </w:r>
          </w:p>
          <w:p w:rsidR="002757B7" w:rsidRDefault="002757B7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Materials and their properties</w:t>
            </w:r>
          </w:p>
          <w:p w:rsidR="00FB4653" w:rsidRPr="002757B7" w:rsidRDefault="00FB4653" w:rsidP="008E5715">
            <w:pPr>
              <w:rPr>
                <w:rFonts w:ascii="Comic Sans MS" w:hAnsi="Comic Sans MS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Similarities and differences</w:t>
            </w:r>
          </w:p>
        </w:tc>
        <w:tc>
          <w:tcPr>
            <w:tcW w:w="2025" w:type="dxa"/>
          </w:tcPr>
          <w:p w:rsidR="008E5715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 xml:space="preserve">Plants- identify and describe the common </w:t>
            </w:r>
            <w:r>
              <w:rPr>
                <w:rFonts w:ascii="Comic Sans MS" w:hAnsi="Comic Sans MS"/>
                <w:sz w:val="16"/>
              </w:rPr>
              <w:lastRenderedPageBreak/>
              <w:t>features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</w:t>
            </w:r>
          </w:p>
          <w:p w:rsidR="007C7303" w:rsidRDefault="007C730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Magnets </w:t>
            </w:r>
          </w:p>
          <w:p w:rsidR="007C7303" w:rsidRDefault="007C730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Materials and their properties</w:t>
            </w:r>
          </w:p>
          <w:p w:rsidR="00FB4653" w:rsidRP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Similarities and differences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</w:tc>
        <w:tc>
          <w:tcPr>
            <w:tcW w:w="2025" w:type="dxa"/>
          </w:tcPr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 xml:space="preserve">Plants- identify and describe the common </w:t>
            </w:r>
            <w:r>
              <w:rPr>
                <w:rFonts w:ascii="Comic Sans MS" w:hAnsi="Comic Sans MS"/>
                <w:sz w:val="16"/>
              </w:rPr>
              <w:lastRenderedPageBreak/>
              <w:t>features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Seasonal Changes and Weather</w:t>
            </w:r>
          </w:p>
          <w:p w:rsidR="008E5715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</w:tc>
        <w:tc>
          <w:tcPr>
            <w:tcW w:w="2025" w:type="dxa"/>
          </w:tcPr>
          <w:p w:rsidR="008E5715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Seasonal Changes</w:t>
            </w:r>
          </w:p>
          <w:p w:rsidR="00FB4653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Plants</w:t>
            </w:r>
          </w:p>
          <w:p w:rsidR="00FB4653" w:rsidRDefault="00FB4653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lastRenderedPageBreak/>
              <w:t>Materials</w:t>
            </w:r>
          </w:p>
          <w:p w:rsidR="00FB4653" w:rsidRDefault="00FB4653" w:rsidP="00FB4653">
            <w:pPr>
              <w:rPr>
                <w:rFonts w:ascii="Comic Sans MS" w:hAnsi="Comic Sans MS"/>
                <w:color w:val="0070C0"/>
                <w:sz w:val="16"/>
              </w:rPr>
            </w:pPr>
            <w:r w:rsidRPr="00FB4653">
              <w:rPr>
                <w:rFonts w:ascii="Comic Sans MS" w:hAnsi="Comic Sans MS"/>
                <w:color w:val="0070C0"/>
                <w:sz w:val="16"/>
              </w:rPr>
              <w:t>Show curiosity</w:t>
            </w:r>
          </w:p>
          <w:p w:rsidR="00FB4653" w:rsidRDefault="00FB4653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color w:val="0070C0"/>
                <w:sz w:val="16"/>
              </w:rPr>
              <w:t>Investigation skills</w:t>
            </w:r>
          </w:p>
        </w:tc>
      </w:tr>
      <w:tr w:rsidR="00547BDD" w:rsidTr="00FB4653">
        <w:trPr>
          <w:trHeight w:val="1485"/>
        </w:trPr>
        <w:tc>
          <w:tcPr>
            <w:tcW w:w="2024" w:type="dxa"/>
          </w:tcPr>
          <w:p w:rsidR="00547BDD" w:rsidRDefault="00547BD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Geography</w:t>
            </w:r>
            <w:r w:rsidR="00D70C51">
              <w:rPr>
                <w:rFonts w:ascii="Comic Sans MS" w:hAnsi="Comic Sans MS"/>
                <w:b/>
                <w:sz w:val="20"/>
              </w:rPr>
              <w:t>/ Understanding the World</w:t>
            </w:r>
          </w:p>
        </w:tc>
        <w:tc>
          <w:tcPr>
            <w:tcW w:w="2025" w:type="dxa"/>
          </w:tcPr>
          <w:p w:rsidR="00547BDD" w:rsidRDefault="00547BD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547BDD" w:rsidRPr="00547BDD" w:rsidRDefault="00547BDD">
            <w:pPr>
              <w:rPr>
                <w:rFonts w:ascii="Comic Sans MS" w:hAnsi="Comic Sans MS"/>
                <w:color w:val="0070C0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547BDD" w:rsidRDefault="00547BDD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Celebrations around the World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2757B7" w:rsidRDefault="002757B7" w:rsidP="00547BD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Geographical features</w:t>
            </w:r>
          </w:p>
          <w:p w:rsidR="00547BDD" w:rsidRDefault="00547BDD" w:rsidP="00547BD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547BDD" w:rsidRDefault="00547BDD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:rsidR="00D70C51" w:rsidRDefault="00D70C51" w:rsidP="008E5715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Geographical features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547BDD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547BDD" w:rsidRDefault="00D70C51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Local area study- How does this compare to other areas?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  <w:tc>
          <w:tcPr>
            <w:tcW w:w="2025" w:type="dxa"/>
          </w:tcPr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maps and comparing places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Studying worldwide weather patterns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Planning and following routes</w:t>
            </w:r>
          </w:p>
          <w:p w:rsidR="00D70C51" w:rsidRDefault="00D70C51" w:rsidP="008E5715">
            <w:pPr>
              <w:rPr>
                <w:rFonts w:ascii="Comic Sans MS" w:hAnsi="Comic Sans MS"/>
                <w:sz w:val="16"/>
              </w:rPr>
            </w:pPr>
            <w:r w:rsidRPr="00547BDD">
              <w:rPr>
                <w:rFonts w:ascii="Comic Sans MS" w:hAnsi="Comic Sans MS"/>
                <w:color w:val="0070C0"/>
                <w:sz w:val="16"/>
              </w:rPr>
              <w:t>Talk about the features of their own environment and how this is different to others</w:t>
            </w:r>
          </w:p>
        </w:tc>
      </w:tr>
      <w:tr w:rsidR="00D70C51" w:rsidTr="00FB4653">
        <w:trPr>
          <w:trHeight w:val="1485"/>
        </w:trPr>
        <w:tc>
          <w:tcPr>
            <w:tcW w:w="2024" w:type="dxa"/>
          </w:tcPr>
          <w:p w:rsidR="00D70C51" w:rsidRDefault="00D70C51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History/ Understanding the World</w:t>
            </w:r>
          </w:p>
        </w:tc>
        <w:tc>
          <w:tcPr>
            <w:tcW w:w="2025" w:type="dxa"/>
          </w:tcPr>
          <w:p w:rsidR="00D70C51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Dinosaurs </w:t>
            </w:r>
          </w:p>
          <w:p w:rsidR="00D70C51" w:rsidRPr="00421B84" w:rsidRDefault="00421B84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D70C51" w:rsidRDefault="0064554F" w:rsidP="00D70C51">
            <w:pPr>
              <w:rPr>
                <w:rFonts w:ascii="Comic Sans MS" w:hAnsi="Comic Sans MS"/>
                <w:sz w:val="16"/>
              </w:rPr>
            </w:pPr>
            <w:r w:rsidRPr="0064554F">
              <w:rPr>
                <w:rFonts w:ascii="Comic Sans MS" w:hAnsi="Comic Sans MS"/>
                <w:sz w:val="16"/>
                <w:u w:val="single"/>
              </w:rPr>
              <w:t>World War 1:</w:t>
            </w:r>
            <w:r>
              <w:rPr>
                <w:rFonts w:ascii="Comic Sans MS" w:hAnsi="Comic Sans MS"/>
                <w:sz w:val="16"/>
              </w:rPr>
              <w:t xml:space="preserve"> Hospitals-Then and Now</w:t>
            </w:r>
          </w:p>
          <w:p w:rsidR="00D70C51" w:rsidRDefault="00D70C51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Remembrance</w:t>
            </w:r>
          </w:p>
          <w:p w:rsidR="0064554F" w:rsidRDefault="0064554F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Street Party</w:t>
            </w:r>
          </w:p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:rsidR="00D70C51" w:rsidRDefault="00421B84" w:rsidP="00D70C51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  <w:p w:rsidR="00D70C51" w:rsidRDefault="00D70C51" w:rsidP="00FB46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C94306" w:rsidRDefault="002757B7" w:rsidP="00421B8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Changes within living memory</w:t>
            </w:r>
          </w:p>
          <w:p w:rsidR="00D70C51" w:rsidRDefault="00421B84" w:rsidP="00421B84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7C7303" w:rsidRDefault="007C730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Changes within living memory</w:t>
            </w:r>
          </w:p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Easter Story</w:t>
            </w:r>
          </w:p>
          <w:p w:rsidR="00C94306" w:rsidRDefault="00C94306" w:rsidP="00D70C51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0B624C" w:rsidRDefault="000B624C" w:rsidP="00FB465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:rsidR="00C94306" w:rsidRDefault="00C94306" w:rsidP="00FB4653">
            <w:pPr>
              <w:rPr>
                <w:rFonts w:ascii="Comic Sans MS" w:hAnsi="Comic Sans MS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</w:tc>
        <w:tc>
          <w:tcPr>
            <w:tcW w:w="2025" w:type="dxa"/>
          </w:tcPr>
          <w:p w:rsidR="000B624C" w:rsidRDefault="000B624C" w:rsidP="000B624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 events beyond living memory</w:t>
            </w:r>
          </w:p>
          <w:p w:rsidR="00845BD8" w:rsidRDefault="00845BD8" w:rsidP="008E5715">
            <w:pPr>
              <w:rPr>
                <w:rFonts w:ascii="Comic Sans MS" w:hAnsi="Comic Sans MS"/>
                <w:color w:val="0070C0"/>
                <w:sz w:val="16"/>
              </w:rPr>
            </w:pPr>
            <w:r w:rsidRPr="00421B84">
              <w:rPr>
                <w:rFonts w:ascii="Comic Sans MS" w:hAnsi="Comic Sans MS"/>
                <w:color w:val="0070C0"/>
                <w:sz w:val="16"/>
              </w:rPr>
              <w:t>Understanding and comparing the lives of themselves and others</w:t>
            </w:r>
          </w:p>
          <w:p w:rsidR="00845BD8" w:rsidRDefault="00845BD8" w:rsidP="008E5715">
            <w:pPr>
              <w:rPr>
                <w:rFonts w:ascii="Comic Sans MS" w:hAnsi="Comic Sans MS"/>
                <w:sz w:val="16"/>
              </w:rPr>
            </w:pPr>
          </w:p>
        </w:tc>
      </w:tr>
      <w:tr w:rsidR="00845BD8" w:rsidTr="00FB4653">
        <w:trPr>
          <w:trHeight w:val="1485"/>
        </w:trPr>
        <w:tc>
          <w:tcPr>
            <w:tcW w:w="2024" w:type="dxa"/>
          </w:tcPr>
          <w:p w:rsidR="00845BD8" w:rsidRDefault="00845BD8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Art and Design</w:t>
            </w:r>
          </w:p>
        </w:tc>
        <w:tc>
          <w:tcPr>
            <w:tcW w:w="2025" w:type="dxa"/>
          </w:tcPr>
          <w:p w:rsidR="00845BD8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fossils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Dinosaur skin</w:t>
            </w:r>
          </w:p>
          <w:p w:rsidR="007C4213" w:rsidRPr="007C4213" w:rsidRDefault="007C4213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845BD8" w:rsidRDefault="00845BD8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7C4213" w:rsidRDefault="0064554F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Flag making</w:t>
            </w:r>
          </w:p>
          <w:p w:rsidR="007C4213" w:rsidRDefault="007C421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Christmas c</w:t>
            </w:r>
            <w:r w:rsidR="002F06DA">
              <w:rPr>
                <w:rFonts w:ascii="Comic Sans MS" w:hAnsi="Comic Sans MS"/>
                <w:sz w:val="16"/>
              </w:rPr>
              <w:t>rafts</w:t>
            </w:r>
          </w:p>
          <w:p w:rsidR="007C4213" w:rsidRPr="007C4213" w:rsidRDefault="007C4213" w:rsidP="007C4213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7C4213" w:rsidRDefault="007C4213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D1CD7" w:rsidRDefault="002757B7" w:rsidP="002757B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Watercolour paintings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7C4213">
            <w:pPr>
              <w:rPr>
                <w:rFonts w:ascii="Comic Sans MS" w:hAnsi="Comic Sans MS"/>
                <w:sz w:val="16"/>
              </w:rPr>
            </w:pPr>
          </w:p>
          <w:p w:rsidR="00845BD8" w:rsidRDefault="00845BD8" w:rsidP="00421B8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D1CD7" w:rsidRDefault="007C730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Colour mixing</w:t>
            </w:r>
          </w:p>
          <w:p w:rsidR="007C7303" w:rsidRDefault="007C7303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Sculpture 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0B624C" w:rsidRDefault="000B624C" w:rsidP="005D1C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Drawing</w:t>
            </w:r>
          </w:p>
          <w:p w:rsidR="000B624C" w:rsidRDefault="000B624C" w:rsidP="005D1CD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Sculpture 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5D1CD7">
            <w:pPr>
              <w:rPr>
                <w:rFonts w:ascii="Comic Sans MS" w:hAnsi="Comic Sans MS"/>
                <w:sz w:val="16"/>
              </w:rPr>
            </w:pPr>
          </w:p>
          <w:p w:rsidR="00845BD8" w:rsidRDefault="00845BD8" w:rsidP="00FB465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D1CD7" w:rsidRDefault="000B624C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Painting </w:t>
            </w:r>
          </w:p>
          <w:p w:rsidR="000B624C" w:rsidRDefault="000B624C" w:rsidP="008E571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Collage </w:t>
            </w:r>
          </w:p>
          <w:p w:rsidR="005D1CD7" w:rsidRPr="007C4213" w:rsidRDefault="005D1CD7" w:rsidP="005D1CD7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5D1CD7" w:rsidRDefault="005D1CD7" w:rsidP="008E5715">
            <w:pPr>
              <w:rPr>
                <w:rFonts w:ascii="Comic Sans MS" w:hAnsi="Comic Sans MS"/>
                <w:sz w:val="16"/>
              </w:rPr>
            </w:pPr>
          </w:p>
        </w:tc>
      </w:tr>
      <w:tr w:rsidR="002F06DA" w:rsidTr="00FB4653">
        <w:trPr>
          <w:trHeight w:val="1485"/>
        </w:trPr>
        <w:tc>
          <w:tcPr>
            <w:tcW w:w="2024" w:type="dxa"/>
          </w:tcPr>
          <w:p w:rsidR="002F06DA" w:rsidRDefault="002F06DA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Design and Technology</w:t>
            </w:r>
          </w:p>
        </w:tc>
        <w:tc>
          <w:tcPr>
            <w:tcW w:w="2025" w:type="dxa"/>
          </w:tcPr>
          <w:p w:rsidR="002F06DA" w:rsidRDefault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Cotton bud skeletons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64554F" w:rsidRDefault="002F06DA" w:rsidP="00D70C51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sz w:val="16"/>
                <w:u w:val="single"/>
              </w:rPr>
              <w:t>Cooking: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64554F">
              <w:rPr>
                <w:rFonts w:ascii="Comic Sans MS" w:hAnsi="Comic Sans MS"/>
                <w:sz w:val="16"/>
              </w:rPr>
              <w:t>Union Jack cake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2757B7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 playground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7C421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Default="007C7303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Building a playground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5D1CD7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Woodwork</w:t>
            </w:r>
          </w:p>
          <w:p w:rsidR="002F06DA" w:rsidRPr="007C4213" w:rsidRDefault="002F06DA" w:rsidP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7C4213">
              <w:rPr>
                <w:rFonts w:ascii="Comic Sans MS" w:hAnsi="Comic Sans MS"/>
                <w:color w:val="0070C0"/>
                <w:sz w:val="16"/>
              </w:rPr>
              <w:t>Explore and use a range of media and materials</w:t>
            </w:r>
          </w:p>
          <w:p w:rsidR="002F06DA" w:rsidRDefault="002F06DA" w:rsidP="008E5715">
            <w:pPr>
              <w:rPr>
                <w:rFonts w:ascii="Comic Sans MS" w:hAnsi="Comic Sans MS"/>
                <w:sz w:val="16"/>
              </w:rPr>
            </w:pPr>
          </w:p>
        </w:tc>
      </w:tr>
      <w:tr w:rsidR="002F06DA" w:rsidTr="00FB4653">
        <w:trPr>
          <w:trHeight w:val="1485"/>
        </w:trPr>
        <w:tc>
          <w:tcPr>
            <w:tcW w:w="2024" w:type="dxa"/>
          </w:tcPr>
          <w:p w:rsidR="002F06DA" w:rsidRDefault="002F06DA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Computing/ Technology</w:t>
            </w:r>
          </w:p>
        </w:tc>
        <w:tc>
          <w:tcPr>
            <w:tcW w:w="2025" w:type="dxa"/>
          </w:tcPr>
          <w:p w:rsidR="002F06DA" w:rsidRDefault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uses of ICT beyond school</w:t>
            </w:r>
          </w:p>
          <w:p w:rsidR="002F06DA" w:rsidRDefault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Sumdog</w:t>
            </w:r>
          </w:p>
          <w:p w:rsidR="00676226" w:rsidRDefault="0067622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Instructions </w:t>
            </w:r>
          </w:p>
          <w:p w:rsidR="002F06DA" w:rsidRPr="002F06DA" w:rsidRDefault="002F06DA">
            <w:pPr>
              <w:rPr>
                <w:rFonts w:ascii="Comic Sans MS" w:hAnsi="Comic Sans MS"/>
                <w:color w:val="0070C0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2F06DA" w:rsidRDefault="003A4E39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eSafety</w:t>
            </w:r>
          </w:p>
          <w:p w:rsidR="002F06DA" w:rsidRDefault="002F06DA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Sumdog</w:t>
            </w:r>
          </w:p>
          <w:p w:rsidR="0064554F" w:rsidRDefault="0064554F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Instructions</w:t>
            </w:r>
          </w:p>
          <w:p w:rsidR="002F06DA" w:rsidRDefault="002F06DA" w:rsidP="00D70C51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2F06DA" w:rsidRDefault="003A4E39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Computer skills- Opening and closing documents</w:t>
            </w:r>
          </w:p>
          <w:p w:rsidR="003A4E39" w:rsidRDefault="003A4E39" w:rsidP="002F06D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Saving and retrieving</w:t>
            </w:r>
          </w:p>
          <w:p w:rsidR="003A4E39" w:rsidRDefault="003A4E39" w:rsidP="002F06DA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Computer skills- Opening and closing documents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Saving and retrieving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Typing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Changing fonts</w:t>
            </w:r>
          </w:p>
          <w:p w:rsidR="002F06DA" w:rsidRDefault="003A4E39" w:rsidP="003A4E39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Programming-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Algorithms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 toys and following instructions</w:t>
            </w:r>
          </w:p>
          <w:p w:rsidR="002F06DA" w:rsidRDefault="003A4E39" w:rsidP="003A4E39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  <w:tc>
          <w:tcPr>
            <w:tcW w:w="2025" w:type="dxa"/>
          </w:tcPr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Programming-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Algorithms</w:t>
            </w:r>
          </w:p>
          <w:p w:rsidR="003A4E39" w:rsidRDefault="003A4E39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Programming toys and following instructions</w:t>
            </w:r>
          </w:p>
          <w:p w:rsidR="002F06DA" w:rsidRDefault="003A4E39" w:rsidP="002F06DA">
            <w:pPr>
              <w:rPr>
                <w:rFonts w:ascii="Comic Sans MS" w:hAnsi="Comic Sans MS"/>
                <w:sz w:val="16"/>
              </w:rPr>
            </w:pPr>
            <w:r w:rsidRPr="002F06DA">
              <w:rPr>
                <w:rFonts w:ascii="Comic Sans MS" w:hAnsi="Comic Sans MS"/>
                <w:color w:val="0070C0"/>
                <w:sz w:val="16"/>
              </w:rPr>
              <w:t>Selects and uses technology for different purposes</w:t>
            </w:r>
          </w:p>
        </w:tc>
      </w:tr>
      <w:tr w:rsidR="0052617D" w:rsidTr="00FB4653">
        <w:trPr>
          <w:trHeight w:val="1485"/>
        </w:trPr>
        <w:tc>
          <w:tcPr>
            <w:tcW w:w="2024" w:type="dxa"/>
          </w:tcPr>
          <w:p w:rsidR="0052617D" w:rsidRDefault="0052617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Religious Education</w:t>
            </w: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676226">
              <w:rPr>
                <w:rFonts w:ascii="Comic Sans MS" w:hAnsi="Comic Sans MS"/>
                <w:sz w:val="16"/>
              </w:rPr>
              <w:t>Christianity</w:t>
            </w:r>
            <w:r>
              <w:rPr>
                <w:rFonts w:ascii="Comic Sans MS" w:hAnsi="Comic Sans MS"/>
                <w:sz w:val="16"/>
              </w:rPr>
              <w:t xml:space="preserve">: </w:t>
            </w:r>
            <w:r w:rsidR="00676226">
              <w:rPr>
                <w:rFonts w:ascii="Comic Sans MS" w:hAnsi="Comic Sans MS"/>
                <w:sz w:val="16"/>
              </w:rPr>
              <w:t>Creation</w:t>
            </w:r>
          </w:p>
          <w:p w:rsidR="0052617D" w:rsidRDefault="0052617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64554F">
              <w:rPr>
                <w:rFonts w:ascii="Comic Sans MS" w:hAnsi="Comic Sans MS"/>
                <w:sz w:val="16"/>
              </w:rPr>
              <w:t>Hinduism</w:t>
            </w:r>
            <w:r>
              <w:rPr>
                <w:rFonts w:ascii="Comic Sans MS" w:hAnsi="Comic Sans MS"/>
                <w:sz w:val="16"/>
              </w:rPr>
              <w:t>:</w:t>
            </w:r>
            <w:r w:rsidR="0064554F">
              <w:rPr>
                <w:rFonts w:ascii="Comic Sans MS" w:hAnsi="Comic Sans MS"/>
                <w:sz w:val="16"/>
              </w:rPr>
              <w:t xml:space="preserve"> Diwali</w:t>
            </w:r>
          </w:p>
          <w:p w:rsidR="0052617D" w:rsidRDefault="0064554F" w:rsidP="002F06DA">
            <w:pPr>
              <w:rPr>
                <w:rFonts w:ascii="Comic Sans MS" w:hAnsi="Comic Sans MS"/>
                <w:sz w:val="16"/>
              </w:rPr>
            </w:pPr>
            <w:r w:rsidRPr="0064554F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Christianity:</w:t>
            </w:r>
            <w:r w:rsidR="0052617D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Narnia</w:t>
            </w:r>
          </w:p>
        </w:tc>
        <w:tc>
          <w:tcPr>
            <w:tcW w:w="2025" w:type="dxa"/>
          </w:tcPr>
          <w:p w:rsidR="0052617D" w:rsidRDefault="0052617D" w:rsidP="0052617D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2757B7">
              <w:rPr>
                <w:rFonts w:ascii="Comic Sans MS" w:hAnsi="Comic Sans MS"/>
                <w:sz w:val="16"/>
              </w:rPr>
              <w:t>TBC</w:t>
            </w:r>
          </w:p>
          <w:p w:rsidR="0052617D" w:rsidRDefault="0052617D" w:rsidP="002F06D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52617D" w:rsidRDefault="0052617D" w:rsidP="002757B7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2757B7">
              <w:rPr>
                <w:rFonts w:ascii="Comic Sans MS" w:hAnsi="Comic Sans MS"/>
                <w:sz w:val="16"/>
              </w:rPr>
              <w:t>TBC</w:t>
            </w:r>
          </w:p>
        </w:tc>
        <w:tc>
          <w:tcPr>
            <w:tcW w:w="2025" w:type="dxa"/>
          </w:tcPr>
          <w:p w:rsidR="0052617D" w:rsidRDefault="0052617D" w:rsidP="002757B7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2757B7">
              <w:rPr>
                <w:rFonts w:ascii="Comic Sans MS" w:hAnsi="Comic Sans MS"/>
                <w:sz w:val="16"/>
              </w:rPr>
              <w:t>TBC</w:t>
            </w:r>
          </w:p>
          <w:p w:rsidR="0052617D" w:rsidRDefault="0052617D" w:rsidP="003A4E3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BC6030" w:rsidRDefault="0052617D" w:rsidP="002757B7">
            <w:pPr>
              <w:rPr>
                <w:rFonts w:ascii="Comic Sans MS" w:hAnsi="Comic Sans MS"/>
                <w:sz w:val="16"/>
              </w:rPr>
            </w:pPr>
            <w:r w:rsidRPr="0052617D">
              <w:rPr>
                <w:rFonts w:ascii="Comic Sans MS" w:hAnsi="Comic Sans MS"/>
                <w:b/>
                <w:sz w:val="16"/>
              </w:rPr>
              <w:t>R.E. Day-</w:t>
            </w:r>
            <w:r>
              <w:rPr>
                <w:rFonts w:ascii="Comic Sans MS" w:hAnsi="Comic Sans MS"/>
                <w:sz w:val="16"/>
              </w:rPr>
              <w:t xml:space="preserve"> </w:t>
            </w:r>
            <w:r w:rsidR="002757B7">
              <w:rPr>
                <w:rFonts w:ascii="Comic Sans MS" w:hAnsi="Comic Sans MS"/>
                <w:sz w:val="16"/>
              </w:rPr>
              <w:t>TBC</w:t>
            </w:r>
          </w:p>
        </w:tc>
      </w:tr>
      <w:tr w:rsidR="00BC6030" w:rsidTr="00FB4653">
        <w:trPr>
          <w:trHeight w:val="1485"/>
        </w:trPr>
        <w:tc>
          <w:tcPr>
            <w:tcW w:w="2024" w:type="dxa"/>
          </w:tcPr>
          <w:p w:rsidR="00BC6030" w:rsidRDefault="00BC603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lastRenderedPageBreak/>
              <w:t>Physical Education</w:t>
            </w:r>
          </w:p>
        </w:tc>
        <w:tc>
          <w:tcPr>
            <w:tcW w:w="2025" w:type="dxa"/>
          </w:tcPr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Changing independently</w:t>
            </w:r>
          </w:p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Balancing</w:t>
            </w:r>
          </w:p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Moving in a range of ways</w:t>
            </w:r>
          </w:p>
          <w:p w:rsidR="00676226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Finding spaces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color w:val="0070C0"/>
                <w:sz w:val="16"/>
              </w:rPr>
            </w:pPr>
            <w:r w:rsidRPr="00BC6030">
              <w:rPr>
                <w:rFonts w:ascii="Comic Sans MS" w:hAnsi="Comic Sans MS"/>
                <w:color w:val="0070C0"/>
                <w:sz w:val="16"/>
              </w:rPr>
              <w:t>Moving safely in a range of ways</w:t>
            </w:r>
          </w:p>
          <w:p w:rsidR="00BC6030" w:rsidRPr="0052617D" w:rsidRDefault="00BC6030" w:rsidP="0052617D">
            <w:pPr>
              <w:rPr>
                <w:rFonts w:ascii="Comic Sans MS" w:hAnsi="Comic Sans MS"/>
                <w:b/>
                <w:sz w:val="16"/>
              </w:rPr>
            </w:pPr>
            <w:r w:rsidRPr="00BC6030">
              <w:rPr>
                <w:rFonts w:ascii="Comic Sans MS" w:hAnsi="Comic Sans MS"/>
                <w:color w:val="0070C0"/>
                <w:sz w:val="16"/>
              </w:rPr>
              <w:t>Managing own hygiene</w:t>
            </w:r>
          </w:p>
        </w:tc>
        <w:tc>
          <w:tcPr>
            <w:tcW w:w="2025" w:type="dxa"/>
          </w:tcPr>
          <w:p w:rsidR="00BC6030" w:rsidRPr="00BC6030" w:rsidRDefault="00BC6030" w:rsidP="00BC6030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Changing independently</w:t>
            </w:r>
          </w:p>
          <w:p w:rsidR="00BC6030" w:rsidRDefault="0064554F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Ways of travelling</w:t>
            </w:r>
          </w:p>
          <w:p w:rsidR="0064554F" w:rsidRPr="00BC6030" w:rsidRDefault="0064554F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Listening games</w:t>
            </w:r>
          </w:p>
        </w:tc>
        <w:tc>
          <w:tcPr>
            <w:tcW w:w="2025" w:type="dxa"/>
          </w:tcPr>
          <w:p w:rsidR="00BC6030" w:rsidRPr="00BC6030" w:rsidRDefault="002757B7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2025" w:type="dxa"/>
          </w:tcPr>
          <w:p w:rsidR="00BC6030" w:rsidRPr="0052617D" w:rsidRDefault="002757B7" w:rsidP="003A4E39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Gymnastics</w:t>
            </w:r>
          </w:p>
        </w:tc>
        <w:tc>
          <w:tcPr>
            <w:tcW w:w="2025" w:type="dxa"/>
          </w:tcPr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Ball skills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</w:tc>
        <w:tc>
          <w:tcPr>
            <w:tcW w:w="2025" w:type="dxa"/>
          </w:tcPr>
          <w:p w:rsidR="00BC6030" w:rsidRDefault="00BC6030" w:rsidP="0052617D">
            <w:pPr>
              <w:rPr>
                <w:rFonts w:ascii="Comic Sans MS" w:hAnsi="Comic Sans MS"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Football</w:t>
            </w:r>
          </w:p>
          <w:p w:rsidR="00BC6030" w:rsidRPr="00BC6030" w:rsidRDefault="00BC603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Athletics</w:t>
            </w:r>
          </w:p>
          <w:p w:rsidR="00BC6030" w:rsidRPr="0052617D" w:rsidRDefault="00BC6030" w:rsidP="0052617D">
            <w:pPr>
              <w:rPr>
                <w:rFonts w:ascii="Comic Sans MS" w:hAnsi="Comic Sans MS"/>
                <w:b/>
                <w:sz w:val="16"/>
              </w:rPr>
            </w:pPr>
            <w:r w:rsidRPr="00BC6030">
              <w:rPr>
                <w:rFonts w:ascii="Comic Sans MS" w:hAnsi="Comic Sans MS"/>
                <w:sz w:val="16"/>
              </w:rPr>
              <w:t>Sports Day</w:t>
            </w:r>
          </w:p>
        </w:tc>
      </w:tr>
      <w:tr w:rsidR="00641E70" w:rsidTr="00FB4653">
        <w:trPr>
          <w:trHeight w:val="1485"/>
        </w:trPr>
        <w:tc>
          <w:tcPr>
            <w:tcW w:w="2024" w:type="dxa"/>
          </w:tcPr>
          <w:p w:rsidR="00641E70" w:rsidRDefault="00641E70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PATHS/ PSHE</w:t>
            </w:r>
          </w:p>
        </w:tc>
        <w:tc>
          <w:tcPr>
            <w:tcW w:w="2025" w:type="dxa"/>
          </w:tcPr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One-page profiles</w:t>
            </w:r>
          </w:p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Behaviour for learning</w:t>
            </w:r>
          </w:p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Listening skills</w:t>
            </w:r>
          </w:p>
          <w:p w:rsidR="00641E70" w:rsidRDefault="00641E70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Circle Time Rules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Pr="00BC603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</w:tc>
        <w:tc>
          <w:tcPr>
            <w:tcW w:w="2025" w:type="dxa"/>
          </w:tcPr>
          <w:p w:rsidR="00641E70" w:rsidRDefault="00641E70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Default="00641E70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641E70" w:rsidRDefault="0064554F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Managing </w:t>
            </w:r>
            <w:r w:rsidR="002757B7">
              <w:rPr>
                <w:rFonts w:ascii="Comic Sans MS" w:hAnsi="Comic Sans MS"/>
                <w:sz w:val="16"/>
              </w:rPr>
              <w:t>f</w:t>
            </w:r>
            <w:r w:rsidR="00641E70">
              <w:rPr>
                <w:rFonts w:ascii="Comic Sans MS" w:hAnsi="Comic Sans MS"/>
                <w:sz w:val="16"/>
              </w:rPr>
              <w:t>eelings</w:t>
            </w:r>
          </w:p>
          <w:p w:rsidR="0064554F" w:rsidRDefault="0064554F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Making friends</w:t>
            </w:r>
          </w:p>
          <w:p w:rsidR="0064554F" w:rsidRDefault="0064554F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Turn-taking </w:t>
            </w:r>
          </w:p>
          <w:p w:rsidR="00641E70" w:rsidRPr="00BC6030" w:rsidRDefault="00641E70" w:rsidP="00BC603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641E70" w:rsidRDefault="002757B7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Managing f</w:t>
            </w:r>
            <w:r w:rsidR="00641E70">
              <w:rPr>
                <w:rFonts w:ascii="Comic Sans MS" w:hAnsi="Comic Sans MS"/>
                <w:sz w:val="16"/>
              </w:rPr>
              <w:t>eelings</w:t>
            </w:r>
          </w:p>
          <w:p w:rsidR="00641E70" w:rsidRPr="00BC6030" w:rsidRDefault="002757B7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Doing Turtle</w:t>
            </w:r>
          </w:p>
        </w:tc>
        <w:tc>
          <w:tcPr>
            <w:tcW w:w="2025" w:type="dxa"/>
          </w:tcPr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641E70" w:rsidRDefault="00641E70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641E70" w:rsidRDefault="002757B7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Managing f</w:t>
            </w:r>
            <w:r w:rsidR="00641E70">
              <w:rPr>
                <w:rFonts w:ascii="Comic Sans MS" w:hAnsi="Comic Sans MS"/>
                <w:sz w:val="16"/>
              </w:rPr>
              <w:t>eelings</w:t>
            </w:r>
          </w:p>
          <w:p w:rsidR="00641E70" w:rsidRPr="00BC6030" w:rsidRDefault="002757B7" w:rsidP="003A4E3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All feelings are OK</w:t>
            </w:r>
          </w:p>
        </w:tc>
        <w:tc>
          <w:tcPr>
            <w:tcW w:w="2025" w:type="dxa"/>
          </w:tcPr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A534D5" w:rsidRDefault="002757B7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Managing f</w:t>
            </w:r>
            <w:r w:rsidR="00A534D5">
              <w:rPr>
                <w:rFonts w:ascii="Comic Sans MS" w:hAnsi="Comic Sans MS"/>
                <w:sz w:val="16"/>
              </w:rPr>
              <w:t>eelings</w:t>
            </w:r>
          </w:p>
          <w:p w:rsidR="00641E70" w:rsidRPr="00BC6030" w:rsidRDefault="00641E70" w:rsidP="0052617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Pupil of the Day</w:t>
            </w:r>
          </w:p>
          <w:p w:rsidR="00A534D5" w:rsidRDefault="00A534D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Compliments</w:t>
            </w:r>
          </w:p>
          <w:p w:rsidR="00A534D5" w:rsidRDefault="002757B7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Managing f</w:t>
            </w:r>
            <w:r w:rsidR="00A534D5">
              <w:rPr>
                <w:rFonts w:ascii="Comic Sans MS" w:hAnsi="Comic Sans MS"/>
                <w:sz w:val="16"/>
              </w:rPr>
              <w:t>eelings</w:t>
            </w:r>
          </w:p>
          <w:p w:rsidR="00641E70" w:rsidRPr="00BC6030" w:rsidRDefault="00A534D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Transition</w:t>
            </w:r>
          </w:p>
        </w:tc>
      </w:tr>
      <w:tr w:rsidR="00E158C5" w:rsidTr="00FB4653">
        <w:trPr>
          <w:trHeight w:val="1485"/>
        </w:trPr>
        <w:tc>
          <w:tcPr>
            <w:tcW w:w="2024" w:type="dxa"/>
          </w:tcPr>
          <w:p w:rsidR="00E158C5" w:rsidRDefault="00E158C5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Music</w:t>
            </w:r>
          </w:p>
        </w:tc>
        <w:tc>
          <w:tcPr>
            <w:tcW w:w="2025" w:type="dxa"/>
          </w:tcPr>
          <w:p w:rsidR="00E158C5" w:rsidRDefault="00E158C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52617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Harvest Festival</w:t>
            </w:r>
          </w:p>
          <w:p w:rsidR="00E158C5" w:rsidRPr="00E158C5" w:rsidRDefault="00E158C5" w:rsidP="0052617D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52617D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BC603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Nativity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  <w:p w:rsidR="00E158C5" w:rsidRDefault="00E158C5" w:rsidP="00BC6030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025" w:type="dxa"/>
          </w:tcPr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2757B7" w:rsidRDefault="002757B7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Finding the beat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641E70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2757B7" w:rsidRDefault="002757B7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2757B7" w:rsidRDefault="002757B7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Listening to and appreciating music</w:t>
            </w:r>
          </w:p>
          <w:p w:rsidR="00E158C5" w:rsidRPr="002757B7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Sound stories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  <w:tc>
          <w:tcPr>
            <w:tcW w:w="2025" w:type="dxa"/>
          </w:tcPr>
          <w:p w:rsidR="00E158C5" w:rsidRDefault="00E158C5" w:rsidP="00A534D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Singing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Exploring sounds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Sound stories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World Music</w:t>
            </w:r>
          </w:p>
          <w:p w:rsidR="00E158C5" w:rsidRPr="00E158C5" w:rsidRDefault="00E158C5" w:rsidP="00E158C5">
            <w:pPr>
              <w:rPr>
                <w:rFonts w:ascii="Comic Sans MS" w:hAnsi="Comic Sans MS"/>
                <w:color w:val="0070C0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Sings simple songs from memory</w:t>
            </w:r>
          </w:p>
          <w:p w:rsidR="00E158C5" w:rsidRDefault="00E158C5" w:rsidP="00E158C5">
            <w:pPr>
              <w:rPr>
                <w:rFonts w:ascii="Comic Sans MS" w:hAnsi="Comic Sans MS"/>
                <w:sz w:val="16"/>
              </w:rPr>
            </w:pPr>
            <w:r w:rsidRPr="00E158C5">
              <w:rPr>
                <w:rFonts w:ascii="Comic Sans MS" w:hAnsi="Comic Sans MS"/>
                <w:color w:val="0070C0"/>
                <w:sz w:val="16"/>
              </w:rPr>
              <w:t>Explores a range of musical instruments</w:t>
            </w:r>
          </w:p>
        </w:tc>
      </w:tr>
    </w:tbl>
    <w:p w:rsidR="002757B7" w:rsidRPr="007B3686" w:rsidRDefault="007B3686">
      <w:r w:rsidRPr="007B3686">
        <w:rPr>
          <w:rFonts w:ascii="Comic Sans MS" w:hAnsi="Comic Sans MS"/>
          <w:color w:val="0070C0"/>
          <w:sz w:val="24"/>
        </w:rPr>
        <w:t>Reception</w:t>
      </w:r>
      <w:r w:rsidRPr="007B3686">
        <w:rPr>
          <w:rFonts w:ascii="Comic Sans MS" w:hAnsi="Comic Sans MS"/>
          <w:sz w:val="24"/>
        </w:rPr>
        <w:t>/ Year 1</w:t>
      </w:r>
    </w:p>
    <w:sectPr w:rsidR="002757B7" w:rsidRPr="007B3686" w:rsidSect="007B368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7B7" w:rsidRDefault="002757B7" w:rsidP="007B3686">
      <w:pPr>
        <w:spacing w:after="0" w:line="240" w:lineRule="auto"/>
      </w:pPr>
      <w:r>
        <w:separator/>
      </w:r>
    </w:p>
  </w:endnote>
  <w:endnote w:type="continuationSeparator" w:id="0">
    <w:p w:rsidR="002757B7" w:rsidRDefault="002757B7" w:rsidP="007B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7B7" w:rsidRDefault="002757B7" w:rsidP="007B3686">
      <w:pPr>
        <w:spacing w:after="0" w:line="240" w:lineRule="auto"/>
      </w:pPr>
      <w:r>
        <w:separator/>
      </w:r>
    </w:p>
  </w:footnote>
  <w:footnote w:type="continuationSeparator" w:id="0">
    <w:p w:rsidR="002757B7" w:rsidRDefault="002757B7" w:rsidP="007B3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7B7" w:rsidRPr="007B3686" w:rsidRDefault="002757B7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>Frettenham Primary School</w:t>
    </w:r>
  </w:p>
  <w:p w:rsidR="002757B7" w:rsidRPr="007B3686" w:rsidRDefault="002757B7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 xml:space="preserve">Curriculum Map </w:t>
    </w:r>
    <w:r>
      <w:rPr>
        <w:rFonts w:ascii="Comic Sans MS" w:hAnsi="Comic Sans MS"/>
        <w:b/>
        <w:sz w:val="24"/>
        <w:u w:val="single"/>
      </w:rPr>
      <w:t>2018-19</w:t>
    </w:r>
  </w:p>
  <w:p w:rsidR="002757B7" w:rsidRDefault="002757B7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  <w:r w:rsidRPr="007B3686">
      <w:rPr>
        <w:rFonts w:ascii="Comic Sans MS" w:hAnsi="Comic Sans MS"/>
        <w:b/>
        <w:sz w:val="24"/>
        <w:u w:val="single"/>
      </w:rPr>
      <w:t>Class 1</w:t>
    </w:r>
  </w:p>
  <w:p w:rsidR="002757B7" w:rsidRDefault="002757B7" w:rsidP="007B3686">
    <w:pPr>
      <w:pStyle w:val="Header"/>
      <w:jc w:val="center"/>
      <w:rPr>
        <w:rFonts w:ascii="Comic Sans MS" w:hAnsi="Comic Sans MS"/>
        <w:b/>
        <w:sz w:val="24"/>
        <w:u w:val="single"/>
      </w:rPr>
    </w:pPr>
  </w:p>
  <w:p w:rsidR="002757B7" w:rsidRPr="007B3686" w:rsidRDefault="002757B7" w:rsidP="007B3686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Please note that, due to our desire to respond to the children’s interests, this plan is flexible and liable to change</w:t>
    </w:r>
  </w:p>
  <w:p w:rsidR="002757B7" w:rsidRDefault="002757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86"/>
    <w:rsid w:val="000B624C"/>
    <w:rsid w:val="002757B7"/>
    <w:rsid w:val="002F06DA"/>
    <w:rsid w:val="003747D0"/>
    <w:rsid w:val="003A4E39"/>
    <w:rsid w:val="00421B84"/>
    <w:rsid w:val="0052617D"/>
    <w:rsid w:val="00547BDD"/>
    <w:rsid w:val="005D1CD7"/>
    <w:rsid w:val="00641E70"/>
    <w:rsid w:val="0064352B"/>
    <w:rsid w:val="0064554F"/>
    <w:rsid w:val="00676226"/>
    <w:rsid w:val="007B3686"/>
    <w:rsid w:val="007C4213"/>
    <w:rsid w:val="007C7303"/>
    <w:rsid w:val="00845BD8"/>
    <w:rsid w:val="008E5715"/>
    <w:rsid w:val="009071E2"/>
    <w:rsid w:val="00A534D5"/>
    <w:rsid w:val="00AD499B"/>
    <w:rsid w:val="00BC6030"/>
    <w:rsid w:val="00BF1428"/>
    <w:rsid w:val="00C94306"/>
    <w:rsid w:val="00CF6F25"/>
    <w:rsid w:val="00D70C51"/>
    <w:rsid w:val="00E158C5"/>
    <w:rsid w:val="00F976C1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6"/>
  </w:style>
  <w:style w:type="paragraph" w:styleId="Footer">
    <w:name w:val="footer"/>
    <w:basedOn w:val="Normal"/>
    <w:link w:val="FooterChar"/>
    <w:uiPriority w:val="99"/>
    <w:semiHidden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686"/>
  </w:style>
  <w:style w:type="paragraph" w:styleId="BalloonText">
    <w:name w:val="Balloon Text"/>
    <w:basedOn w:val="Normal"/>
    <w:link w:val="BalloonTextChar"/>
    <w:uiPriority w:val="99"/>
    <w:semiHidden/>
    <w:unhideWhenUsed/>
    <w:rsid w:val="007B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86"/>
  </w:style>
  <w:style w:type="paragraph" w:styleId="Footer">
    <w:name w:val="footer"/>
    <w:basedOn w:val="Normal"/>
    <w:link w:val="FooterChar"/>
    <w:uiPriority w:val="99"/>
    <w:semiHidden/>
    <w:unhideWhenUsed/>
    <w:rsid w:val="007B36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3686"/>
  </w:style>
  <w:style w:type="paragraph" w:styleId="BalloonText">
    <w:name w:val="Balloon Text"/>
    <w:basedOn w:val="Normal"/>
    <w:link w:val="BalloonTextChar"/>
    <w:uiPriority w:val="99"/>
    <w:semiHidden/>
    <w:unhideWhenUsed/>
    <w:rsid w:val="007B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932">
                      <w:blockQuote w:val="1"/>
                      <w:marLeft w:val="5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1660</Words>
  <Characters>9462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Frettenham Primary School</cp:lastModifiedBy>
  <cp:revision>2</cp:revision>
  <dcterms:created xsi:type="dcterms:W3CDTF">2019-09-25T08:44:00Z</dcterms:created>
  <dcterms:modified xsi:type="dcterms:W3CDTF">2019-09-25T08:44:00Z</dcterms:modified>
</cp:coreProperties>
</file>