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EE" w:rsidRPr="00067DEE" w:rsidRDefault="004F19E5" w:rsidP="00067DEE">
      <w:pPr>
        <w:rPr>
          <w:sz w:val="22"/>
        </w:rPr>
      </w:pPr>
      <w:r w:rsidRPr="004F19E5">
        <w:rPr>
          <w:noProof/>
          <w:lang w:eastAsia="en-GB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AutoShape 22" o:spid="_x0000_s1026" type="#_x0000_t54" style="position:absolute;margin-left:87.65pt;margin-top:.6pt;width:398.3pt;height:178.55pt;z-index:2516618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" adj=",18901" strokeweight="3pt">
            <v:textbox>
              <w:txbxContent>
                <w:p w:rsidR="00FD6790" w:rsidRPr="007F57AD" w:rsidRDefault="007F57AD" w:rsidP="00D736F8">
                  <w:pPr>
                    <w:jc w:val="center"/>
                    <w:rPr>
                      <w:b/>
                      <w:color w:val="FF0000"/>
                    </w:rPr>
                  </w:pPr>
                  <w:r w:rsidRPr="007F57AD">
                    <w:rPr>
                      <w:b/>
                      <w:color w:val="FF0000"/>
                    </w:rPr>
                    <w:t>December is here!</w:t>
                  </w:r>
                </w:p>
                <w:p w:rsidR="007F57AD" w:rsidRPr="007F57AD" w:rsidRDefault="007F57AD" w:rsidP="00D736F8">
                  <w:pPr>
                    <w:jc w:val="center"/>
                    <w:rPr>
                      <w:sz w:val="22"/>
                    </w:rPr>
                  </w:pPr>
                  <w:r w:rsidRPr="007F57AD">
                    <w:rPr>
                      <w:sz w:val="22"/>
                    </w:rPr>
                    <w:t>Our WW1 topic has finished and I am super proud of the work the children have produced over the last few weeks.</w:t>
                  </w:r>
                </w:p>
                <w:p w:rsidR="007F57AD" w:rsidRPr="007F57AD" w:rsidRDefault="007F57AD" w:rsidP="00D736F8">
                  <w:pPr>
                    <w:jc w:val="center"/>
                    <w:rPr>
                      <w:sz w:val="22"/>
                    </w:rPr>
                  </w:pPr>
                  <w:r w:rsidRPr="007F57AD">
                    <w:rPr>
                      <w:sz w:val="22"/>
                    </w:rPr>
                    <w:t>With our Nativity approaching fast, the time has now come to start thinking about Christmas</w:t>
                  </w:r>
                  <w:r>
                    <w:rPr>
                      <w:sz w:val="22"/>
                    </w:rPr>
                    <w:t xml:space="preserve"> and what it means to a range of people...</w:t>
                  </w:r>
                </w:p>
              </w:txbxContent>
            </v:textbox>
          </v:shape>
        </w:pict>
      </w:r>
    </w:p>
    <w:p w:rsidR="007359CA" w:rsidRDefault="004F19E5" w:rsidP="007359CA">
      <w:pPr>
        <w:rPr>
          <w:sz w:val="22"/>
        </w:rPr>
      </w:pPr>
      <w:r w:rsidRPr="004F19E5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margin-left:-72.45pt;margin-top:-.45pt;width:150.2pt;height:14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ddLwIAAFs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" strokeweight="3pt">
            <v:textbox>
              <w:txbxContent>
                <w:p w:rsidR="00D736F8" w:rsidRDefault="005D4B00" w:rsidP="00D736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24940" cy="1424940"/>
                        <wp:effectExtent l="0" t="0" r="0" b="3810"/>
                        <wp:docPr id="4" name="Picture 4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7695" w:rsidRPr="00857695" w:rsidRDefault="00857695" w:rsidP="00D736F8">
                  <w:pPr>
                    <w:jc w:val="center"/>
                    <w:rPr>
                      <w:sz w:val="14"/>
                      <w:szCs w:val="36"/>
                    </w:rPr>
                  </w:pPr>
                </w:p>
                <w:p w:rsidR="00D736F8" w:rsidRPr="00847320" w:rsidRDefault="007F57AD" w:rsidP="00D736F8">
                  <w:pPr>
                    <w:jc w:val="center"/>
                    <w:rPr>
                      <w:szCs w:val="36"/>
                    </w:rPr>
                  </w:pPr>
                  <w:r>
                    <w:rPr>
                      <w:szCs w:val="36"/>
                    </w:rPr>
                    <w:t>3</w:t>
                  </w:r>
                  <w:r w:rsidRPr="007F57AD">
                    <w:rPr>
                      <w:szCs w:val="36"/>
                      <w:vertAlign w:val="superscript"/>
                    </w:rPr>
                    <w:t>rd</w:t>
                  </w:r>
                  <w:r>
                    <w:rPr>
                      <w:szCs w:val="36"/>
                    </w:rPr>
                    <w:t xml:space="preserve"> December</w:t>
                  </w:r>
                  <w:r w:rsidR="00FD6790" w:rsidRPr="00847320">
                    <w:rPr>
                      <w:szCs w:val="36"/>
                    </w:rPr>
                    <w:t xml:space="preserve"> 201</w:t>
                  </w:r>
                  <w:r w:rsidR="005D4B00">
                    <w:rPr>
                      <w:szCs w:val="36"/>
                    </w:rPr>
                    <w:t>8</w:t>
                  </w:r>
                </w:p>
              </w:txbxContent>
            </v:textbox>
          </v:shape>
        </w:pict>
      </w:r>
    </w:p>
    <w:p w:rsidR="007359CA" w:rsidRDefault="007359CA" w:rsidP="007359CA">
      <w:pPr>
        <w:rPr>
          <w:sz w:val="22"/>
        </w:rPr>
      </w:pPr>
    </w:p>
    <w:p w:rsidR="00D736F8" w:rsidRDefault="00D736F8" w:rsidP="007359CA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D736F8" w:rsidP="00D736F8">
      <w:pPr>
        <w:rPr>
          <w:sz w:val="22"/>
        </w:rPr>
      </w:pPr>
    </w:p>
    <w:p w:rsidR="00D736F8" w:rsidRDefault="004F19E5" w:rsidP="00D736F8">
      <w:pPr>
        <w:rPr>
          <w:sz w:val="22"/>
        </w:rPr>
      </w:pPr>
      <w:r w:rsidRPr="004F19E5">
        <w:rPr>
          <w:noProof/>
          <w:lang w:eastAsia="en-GB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21" o:spid="_x0000_s1035" type="#_x0000_t6" style="position:absolute;margin-left:86.1pt;margin-top:5.05pt;width:394.5pt;height:373.2pt;rotation:180;z-index:251672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" filled="f" strokecolor="black [3213]" strokeweight="3pt"/>
        </w:pict>
      </w:r>
      <w:r>
        <w:rPr>
          <w:noProof/>
          <w:sz w:val="22"/>
          <w:lang w:eastAsia="en-GB"/>
        </w:rPr>
        <w:pict>
          <v:shape id="Text Box 2" o:spid="_x0000_s1028" type="#_x0000_t202" style="position:absolute;margin-left:164.2pt;margin-top:12.2pt;width:320.85pt;height:337.25pt;z-index:2516751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" filled="f" stroked="f">
            <v:textbox>
              <w:txbxContent>
                <w:p w:rsidR="00D736F8" w:rsidRPr="00194C25" w:rsidRDefault="00D736F8" w:rsidP="00D736F8">
                  <w:pPr>
                    <w:jc w:val="right"/>
                    <w:rPr>
                      <w:b/>
                      <w:color w:val="FF0000"/>
                      <w:sz w:val="32"/>
                    </w:rPr>
                  </w:pPr>
                  <w:r w:rsidRPr="00194C25">
                    <w:rPr>
                      <w:b/>
                      <w:color w:val="FF0000"/>
                      <w:sz w:val="32"/>
                    </w:rPr>
                    <w:t>A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>t s</w:t>
                  </w:r>
                  <w:r w:rsidRPr="00194C25">
                    <w:rPr>
                      <w:b/>
                      <w:color w:val="FF0000"/>
                      <w:sz w:val="32"/>
                    </w:rPr>
                    <w:t>chool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 xml:space="preserve"> we will</w:t>
                  </w:r>
                  <w:r w:rsidRPr="00194C25">
                    <w:rPr>
                      <w:b/>
                      <w:color w:val="FF0000"/>
                      <w:sz w:val="32"/>
                    </w:rPr>
                    <w:t>…</w:t>
                  </w:r>
                </w:p>
                <w:p w:rsidR="009A4B14" w:rsidRDefault="009A4B14" w:rsidP="00231D07">
                  <w:pPr>
                    <w:rPr>
                      <w:sz w:val="22"/>
                    </w:rPr>
                  </w:pPr>
                </w:p>
                <w:p w:rsidR="00694462" w:rsidRDefault="007F57AD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Decorate the classroom for Christmas</w:t>
                  </w:r>
                </w:p>
                <w:p w:rsidR="007F57AD" w:rsidRDefault="007F57AD" w:rsidP="00A8415F">
                  <w:pPr>
                    <w:jc w:val="right"/>
                    <w:rPr>
                      <w:sz w:val="22"/>
                    </w:rPr>
                  </w:pPr>
                </w:p>
                <w:p w:rsidR="007F57AD" w:rsidRDefault="007F57AD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Read ‘The Jolly Christmas Postman’</w:t>
                  </w:r>
                </w:p>
                <w:p w:rsidR="007F57AD" w:rsidRDefault="007F57AD" w:rsidP="00A8415F">
                  <w:pPr>
                    <w:jc w:val="right"/>
                    <w:rPr>
                      <w:sz w:val="22"/>
                    </w:rPr>
                  </w:pPr>
                </w:p>
                <w:p w:rsidR="007F57AD" w:rsidRDefault="007F57AD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Study letters and their features</w:t>
                  </w:r>
                </w:p>
                <w:p w:rsidR="007F57AD" w:rsidRDefault="007F57AD" w:rsidP="00A8415F">
                  <w:pPr>
                    <w:jc w:val="right"/>
                    <w:rPr>
                      <w:sz w:val="22"/>
                    </w:rPr>
                  </w:pPr>
                </w:p>
                <w:p w:rsidR="007F57AD" w:rsidRDefault="007F57AD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Write a letter to a story character</w:t>
                  </w:r>
                </w:p>
                <w:p w:rsidR="007F57AD" w:rsidRDefault="007F57AD" w:rsidP="00A8415F">
                  <w:pPr>
                    <w:jc w:val="right"/>
                    <w:rPr>
                      <w:sz w:val="22"/>
                    </w:rPr>
                  </w:pPr>
                </w:p>
                <w:p w:rsidR="007F57AD" w:rsidRDefault="007F57AD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Find the doubles of a range of numbers</w:t>
                  </w:r>
                </w:p>
                <w:p w:rsidR="007F57AD" w:rsidRDefault="007F57AD" w:rsidP="00A8415F">
                  <w:pPr>
                    <w:jc w:val="right"/>
                    <w:rPr>
                      <w:sz w:val="22"/>
                    </w:rPr>
                  </w:pPr>
                </w:p>
                <w:p w:rsidR="007F57AD" w:rsidRDefault="007F57AD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Practise our Nativity</w:t>
                  </w:r>
                </w:p>
                <w:p w:rsidR="007F57AD" w:rsidRDefault="007F57AD" w:rsidP="00A8415F">
                  <w:pPr>
                    <w:jc w:val="right"/>
                    <w:rPr>
                      <w:sz w:val="22"/>
                    </w:rPr>
                  </w:pPr>
                </w:p>
                <w:p w:rsidR="007F57AD" w:rsidRDefault="007F57AD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Make paper chains</w:t>
                  </w:r>
                </w:p>
                <w:p w:rsidR="007F57AD" w:rsidRDefault="007F57AD" w:rsidP="00A8415F">
                  <w:pPr>
                    <w:jc w:val="right"/>
                    <w:rPr>
                      <w:sz w:val="22"/>
                    </w:rPr>
                  </w:pPr>
                </w:p>
                <w:p w:rsidR="00694462" w:rsidRDefault="00694462" w:rsidP="00A8415F">
                  <w:pPr>
                    <w:jc w:val="right"/>
                    <w:rPr>
                      <w:sz w:val="22"/>
                    </w:rPr>
                  </w:pPr>
                </w:p>
                <w:p w:rsidR="00694462" w:rsidRDefault="00694462" w:rsidP="00A8415F">
                  <w:pPr>
                    <w:jc w:val="right"/>
                    <w:rPr>
                      <w:sz w:val="22"/>
                    </w:rPr>
                  </w:pPr>
                </w:p>
                <w:p w:rsidR="00694462" w:rsidRDefault="00694462" w:rsidP="00A8415F">
                  <w:pPr>
                    <w:jc w:val="right"/>
                    <w:rPr>
                      <w:sz w:val="22"/>
                    </w:rPr>
                  </w:pP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A8415F" w:rsidRDefault="000E7BB7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  <w:p w:rsidR="00A8415F" w:rsidRDefault="000E7BB7" w:rsidP="000E7BB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</w:p>
                <w:p w:rsidR="000F0E57" w:rsidRDefault="000E7BB7" w:rsidP="000E7BB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</w:p>
                <w:p w:rsidR="00231D07" w:rsidRDefault="00231D0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Pr="008A19CC" w:rsidRDefault="000F0E57" w:rsidP="008A19CC">
                  <w:pPr>
                    <w:jc w:val="right"/>
                    <w:rPr>
                      <w:sz w:val="10"/>
                    </w:rPr>
                  </w:pPr>
                </w:p>
                <w:p w:rsidR="008A19CC" w:rsidRPr="008A19CC" w:rsidRDefault="008A19CC" w:rsidP="008A19CC">
                  <w:pPr>
                    <w:jc w:val="right"/>
                    <w:rPr>
                      <w:sz w:val="10"/>
                    </w:rPr>
                  </w:pPr>
                </w:p>
                <w:p w:rsidR="00BF363E" w:rsidRPr="00BF363E" w:rsidRDefault="00BF363E" w:rsidP="008A19CC">
                  <w:pPr>
                    <w:jc w:val="right"/>
                    <w:rPr>
                      <w:sz w:val="10"/>
                    </w:rPr>
                  </w:pPr>
                </w:p>
                <w:p w:rsidR="00FD6790" w:rsidRDefault="00FD6790" w:rsidP="00D736F8">
                  <w:pPr>
                    <w:jc w:val="right"/>
                    <w:rPr>
                      <w:i/>
                      <w:sz w:val="40"/>
                    </w:rPr>
                  </w:pPr>
                </w:p>
              </w:txbxContent>
            </v:textbox>
          </v:shape>
        </w:pict>
      </w:r>
    </w:p>
    <w:p w:rsidR="00D736F8" w:rsidRDefault="00D736F8" w:rsidP="00D736F8">
      <w:pPr>
        <w:tabs>
          <w:tab w:val="left" w:pos="7503"/>
        </w:tabs>
        <w:rPr>
          <w:sz w:val="22"/>
        </w:rPr>
      </w:pPr>
    </w:p>
    <w:p w:rsidR="00D736F8" w:rsidRPr="00D736F8" w:rsidRDefault="004F19E5" w:rsidP="00D736F8">
      <w:pPr>
        <w:rPr>
          <w:sz w:val="22"/>
        </w:rPr>
      </w:pPr>
      <w:r w:rsidRPr="004F19E5">
        <w:rPr>
          <w:noProof/>
          <w:lang w:eastAsia="en-GB"/>
        </w:rPr>
        <w:pict>
          <v:shape id="Text Box 13" o:spid="_x0000_s1029" type="#_x0000_t202" style="position:absolute;margin-left:-50.25pt;margin-top:-.15pt;width:154.5pt;height:108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" strokeweight="1.5pt">
            <v:textbox>
              <w:txbxContent>
                <w:p w:rsidR="00D736F8" w:rsidRPr="00194C25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English</w:t>
                  </w:r>
                </w:p>
                <w:p w:rsidR="00694462" w:rsidRDefault="007F57A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Letters </w:t>
                  </w:r>
                </w:p>
                <w:p w:rsidR="007F57AD" w:rsidRPr="005D2D81" w:rsidRDefault="007F57A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Addresses </w:t>
                  </w:r>
                </w:p>
              </w:txbxContent>
            </v:textbox>
          </v:shape>
        </w:pict>
      </w: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4F19E5" w:rsidP="00D736F8">
      <w:pPr>
        <w:rPr>
          <w:sz w:val="22"/>
        </w:rPr>
      </w:pPr>
      <w:r w:rsidRPr="004F19E5">
        <w:rPr>
          <w:noProof/>
          <w:lang w:eastAsia="en-GB"/>
        </w:rPr>
        <w:pict>
          <v:shape id="_x0000_s1030" type="#_x0000_t202" style="position:absolute;margin-left:51.65pt;margin-top:7.55pt;width:110.55pt;height:121.4pt;z-index:2516812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" strokeweight="1.5pt">
            <v:textbox>
              <w:txbxContent>
                <w:p w:rsidR="007359CA" w:rsidRPr="00194C25" w:rsidRDefault="007359CA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>Phonics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1</w:t>
                  </w:r>
                </w:p>
                <w:p w:rsidR="00194C25" w:rsidRPr="00694462" w:rsidRDefault="004446C8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694462">
                    <w:rPr>
                      <w:b/>
                      <w:sz w:val="16"/>
                      <w:szCs w:val="32"/>
                    </w:rPr>
                    <w:t>Phonemes:</w:t>
                  </w:r>
                  <w:r w:rsidRPr="00694462">
                    <w:rPr>
                      <w:sz w:val="16"/>
                      <w:szCs w:val="32"/>
                    </w:rPr>
                    <w:t xml:space="preserve"> </w:t>
                  </w:r>
                  <w:proofErr w:type="spellStart"/>
                  <w:r w:rsidR="007F57AD">
                    <w:rPr>
                      <w:b/>
                      <w:sz w:val="16"/>
                      <w:szCs w:val="32"/>
                    </w:rPr>
                    <w:t>u_e</w:t>
                  </w:r>
                  <w:proofErr w:type="spellEnd"/>
                </w:p>
                <w:p w:rsidR="004446C8" w:rsidRPr="007F57AD" w:rsidRDefault="004446C8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BD1A36">
                    <w:rPr>
                      <w:b/>
                      <w:sz w:val="16"/>
                      <w:szCs w:val="32"/>
                    </w:rPr>
                    <w:t>Words:</w:t>
                  </w:r>
                  <w:r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="007F57AD">
                    <w:rPr>
                      <w:b/>
                      <w:sz w:val="16"/>
                      <w:szCs w:val="32"/>
                    </w:rPr>
                    <w:t xml:space="preserve">make </w:t>
                  </w:r>
                  <w:r w:rsidR="007F57AD">
                    <w:rPr>
                      <w:sz w:val="16"/>
                      <w:szCs w:val="32"/>
                    </w:rPr>
                    <w:t xml:space="preserve">&amp; </w:t>
                  </w:r>
                  <w:r w:rsidR="007F57AD">
                    <w:rPr>
                      <w:b/>
                      <w:sz w:val="16"/>
                      <w:szCs w:val="32"/>
                    </w:rPr>
                    <w:t>made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R</w:t>
                  </w:r>
                </w:p>
                <w:p w:rsidR="000E7D6D" w:rsidRPr="007F57AD" w:rsidRDefault="00C31A2A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C31A2A">
                    <w:rPr>
                      <w:b/>
                      <w:sz w:val="16"/>
                      <w:szCs w:val="32"/>
                    </w:rPr>
                    <w:t>Phonemes:</w:t>
                  </w:r>
                  <w:r>
                    <w:rPr>
                      <w:sz w:val="16"/>
                      <w:szCs w:val="32"/>
                    </w:rPr>
                    <w:t xml:space="preserve"> </w:t>
                  </w:r>
                  <w:r w:rsidR="007F57AD">
                    <w:rPr>
                      <w:b/>
                      <w:sz w:val="16"/>
                      <w:szCs w:val="32"/>
                    </w:rPr>
                    <w:t>l</w:t>
                  </w:r>
                  <w:r w:rsidR="007F57AD">
                    <w:rPr>
                      <w:sz w:val="16"/>
                      <w:szCs w:val="32"/>
                    </w:rPr>
                    <w:t xml:space="preserve">, </w:t>
                  </w:r>
                  <w:proofErr w:type="spellStart"/>
                  <w:r w:rsidR="007F57AD">
                    <w:rPr>
                      <w:b/>
                      <w:sz w:val="16"/>
                      <w:szCs w:val="32"/>
                    </w:rPr>
                    <w:t>ll</w:t>
                  </w:r>
                  <w:proofErr w:type="spellEnd"/>
                  <w:r w:rsidR="007F57AD">
                    <w:rPr>
                      <w:sz w:val="16"/>
                      <w:szCs w:val="32"/>
                    </w:rPr>
                    <w:t xml:space="preserve"> and </w:t>
                  </w:r>
                  <w:proofErr w:type="spellStart"/>
                  <w:r w:rsidR="007F57AD">
                    <w:rPr>
                      <w:b/>
                      <w:sz w:val="16"/>
                      <w:szCs w:val="32"/>
                    </w:rPr>
                    <w:t>ss</w:t>
                  </w:r>
                  <w:proofErr w:type="spellEnd"/>
                </w:p>
                <w:p w:rsidR="00C31A2A" w:rsidRPr="00C31A2A" w:rsidRDefault="00C31A2A" w:rsidP="007359CA">
                  <w:pPr>
                    <w:rPr>
                      <w:sz w:val="16"/>
                      <w:szCs w:val="32"/>
                    </w:rPr>
                  </w:pPr>
                  <w:r w:rsidRPr="00C31A2A">
                    <w:rPr>
                      <w:sz w:val="16"/>
                      <w:szCs w:val="32"/>
                    </w:rPr>
                    <w:t>Segmenting</w:t>
                  </w:r>
                </w:p>
                <w:p w:rsidR="00C31A2A" w:rsidRPr="00C31A2A" w:rsidRDefault="00C31A2A" w:rsidP="007359CA">
                  <w:pPr>
                    <w:rPr>
                      <w:sz w:val="16"/>
                      <w:szCs w:val="32"/>
                    </w:rPr>
                  </w:pPr>
                  <w:r w:rsidRPr="00C31A2A">
                    <w:rPr>
                      <w:sz w:val="16"/>
                      <w:szCs w:val="32"/>
                    </w:rPr>
                    <w:t>Oral blending</w:t>
                  </w:r>
                </w:p>
                <w:p w:rsidR="00231D07" w:rsidRPr="00992166" w:rsidRDefault="00231D07" w:rsidP="007359CA">
                  <w:pPr>
                    <w:rPr>
                      <w:sz w:val="16"/>
                      <w:szCs w:val="32"/>
                    </w:rPr>
                  </w:pPr>
                </w:p>
              </w:txbxContent>
            </v:textbox>
          </v:shape>
        </w:pict>
      </w:r>
    </w:p>
    <w:p w:rsidR="00D736F8" w:rsidRDefault="00D736F8" w:rsidP="00D736F8">
      <w:pPr>
        <w:rPr>
          <w:sz w:val="22"/>
        </w:rPr>
      </w:pPr>
    </w:p>
    <w:p w:rsidR="00016036" w:rsidRDefault="00016036" w:rsidP="00D736F8">
      <w:pPr>
        <w:tabs>
          <w:tab w:val="left" w:pos="7048"/>
        </w:tabs>
        <w:jc w:val="center"/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4F19E5" w:rsidP="00016036">
      <w:pPr>
        <w:rPr>
          <w:sz w:val="22"/>
        </w:rPr>
      </w:pPr>
      <w:r w:rsidRPr="004F19E5">
        <w:rPr>
          <w:noProof/>
          <w:lang w:eastAsia="en-GB"/>
        </w:rPr>
        <w:pict>
          <v:shape id="_x0000_s1033" type="#_x0000_t202" style="position:absolute;margin-left:-63.65pt;margin-top:.85pt;width:153pt;height:103.5pt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" strokeweight="1.5pt">
            <v:textbox>
              <w:txbxContent>
                <w:p w:rsidR="00B43598" w:rsidRPr="004B6036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Maths</w:t>
                  </w:r>
                </w:p>
                <w:p w:rsidR="004B6036" w:rsidRDefault="007F57AD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 xml:space="preserve">Doubling </w:t>
                  </w:r>
                </w:p>
                <w:p w:rsidR="007F57AD" w:rsidRDefault="007F57AD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 xml:space="preserve">Problem-solving </w:t>
                  </w:r>
                </w:p>
                <w:p w:rsidR="00D06424" w:rsidRPr="008A19CC" w:rsidRDefault="00D06424" w:rsidP="007359CA">
                  <w:pPr>
                    <w:rPr>
                      <w:sz w:val="20"/>
                      <w:szCs w:val="32"/>
                    </w:rPr>
                  </w:pP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4F19E5" w:rsidP="00016036">
      <w:pPr>
        <w:rPr>
          <w:sz w:val="22"/>
        </w:rPr>
      </w:pPr>
      <w:r w:rsidRPr="004F19E5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30" o:spid="_x0000_s1032" type="#_x0000_t106" style="position:absolute;margin-left:76.9pt;margin-top:13.7pt;width:219.75pt;height:181.8pt;z-index:251682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" adj="11554,30749" fillcolor="white [3201]" strokecolor="black [3213]" strokeweight="2pt">
            <v:textbox>
              <w:txbxContent>
                <w:p w:rsidR="007359CA" w:rsidRDefault="007F57AD" w:rsidP="007359CA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Think About:</w:t>
                  </w:r>
                </w:p>
                <w:p w:rsidR="007F57AD" w:rsidRPr="007F57AD" w:rsidRDefault="007F57AD" w:rsidP="007359CA">
                  <w:pPr>
                    <w:jc w:val="center"/>
                    <w:rPr>
                      <w:sz w:val="36"/>
                    </w:rPr>
                  </w:pPr>
                  <w:r w:rsidRPr="007F57AD">
                    <w:rPr>
                      <w:sz w:val="32"/>
                    </w:rPr>
                    <w:t>Why do Christians celebrate Christmas?</w:t>
                  </w:r>
                </w:p>
                <w:p w:rsidR="007359CA" w:rsidRPr="007359CA" w:rsidRDefault="007359CA" w:rsidP="007359CA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4F19E5" w:rsidP="00016036">
      <w:pPr>
        <w:rPr>
          <w:sz w:val="22"/>
        </w:rPr>
      </w:pPr>
      <w:r w:rsidRPr="004F19E5">
        <w:rPr>
          <w:noProof/>
          <w:lang w:eastAsia="en-GB"/>
        </w:rPr>
        <w:pict>
          <v:shape id="Right Triangle 20" o:spid="_x0000_s1036" type="#_x0000_t6" style="position:absolute;margin-left:-65.3pt;margin-top:2.25pt;width:388.4pt;height:369.45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" filled="f" strokecolor="black [3213]" strokeweight="3pt"/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725D08" w:rsidRDefault="004F19E5" w:rsidP="00016036">
      <w:pPr>
        <w:rPr>
          <w:sz w:val="22"/>
        </w:rPr>
      </w:pPr>
      <w:r>
        <w:rPr>
          <w:noProof/>
          <w:sz w:val="22"/>
          <w:lang w:eastAsia="en-GB"/>
        </w:rPr>
        <w:pict>
          <v:shape id="_x0000_s1034" type="#_x0000_t202" style="position:absolute;margin-left:-71.05pt;margin-top:.6pt;width:321.95pt;height:325.1pt;z-index:2516771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" filled="f" stroked="f">
            <v:textbox>
              <w:txbxContent>
                <w:p w:rsidR="00D736F8" w:rsidRPr="00194C25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 xml:space="preserve">At </w:t>
                  </w:r>
                </w:p>
                <w:p w:rsidR="00D736F8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Home…</w:t>
                  </w:r>
                </w:p>
                <w:p w:rsidR="00707668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(</w:t>
                  </w:r>
                  <w:r w:rsidR="00707668" w:rsidRPr="00707668">
                    <w:rPr>
                      <w:b/>
                      <w:sz w:val="22"/>
                    </w:rPr>
                    <w:t>Expected</w:t>
                  </w:r>
                  <w:r w:rsidR="00707668">
                    <w:rPr>
                      <w:b/>
                      <w:sz w:val="22"/>
                    </w:rPr>
                    <w:t xml:space="preserve"> Tasks</w:t>
                  </w:r>
                  <w:r w:rsidR="00707668">
                    <w:rPr>
                      <w:sz w:val="22"/>
                    </w:rPr>
                    <w:t xml:space="preserve"> – 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Optional</w:t>
                  </w:r>
                  <w:r w:rsidR="00707668">
                    <w:rPr>
                      <w:sz w:val="22"/>
                    </w:rPr>
                    <w:t xml:space="preserve"> Tasks</w:t>
                  </w:r>
                  <w:r w:rsidRPr="005A53E5">
                    <w:rPr>
                      <w:sz w:val="22"/>
                    </w:rPr>
                    <w:t>)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8A19CC" w:rsidRPr="003814EE" w:rsidRDefault="008A19CC" w:rsidP="00D736F8">
                  <w:pPr>
                    <w:rPr>
                      <w:b/>
                      <w:sz w:val="22"/>
                    </w:rPr>
                  </w:pPr>
                  <w:r w:rsidRPr="003814EE">
                    <w:rPr>
                      <w:b/>
                      <w:sz w:val="22"/>
                    </w:rPr>
                    <w:t>Read you</w:t>
                  </w:r>
                  <w:r w:rsidR="00194C25" w:rsidRPr="003814EE">
                    <w:rPr>
                      <w:b/>
                      <w:sz w:val="22"/>
                    </w:rPr>
                    <w:t>r</w:t>
                  </w:r>
                  <w:r w:rsidRPr="003814EE">
                    <w:rPr>
                      <w:b/>
                      <w:sz w:val="22"/>
                    </w:rPr>
                    <w:t xml:space="preserve"> reading</w:t>
                  </w:r>
                  <w:r w:rsidR="00BD1A36">
                    <w:rPr>
                      <w:b/>
                      <w:sz w:val="22"/>
                    </w:rPr>
                    <w:t xml:space="preserve"> </w:t>
                  </w:r>
                  <w:r w:rsidRPr="003814EE">
                    <w:rPr>
                      <w:b/>
                      <w:sz w:val="22"/>
                    </w:rPr>
                    <w:t xml:space="preserve">book </w:t>
                  </w:r>
                </w:p>
                <w:p w:rsidR="008A19CC" w:rsidRDefault="008A19CC" w:rsidP="00D736F8">
                  <w:pPr>
                    <w:rPr>
                      <w:sz w:val="22"/>
                    </w:rPr>
                  </w:pPr>
                </w:p>
                <w:p w:rsidR="008A19CC" w:rsidRDefault="008A19CC" w:rsidP="00D736F8">
                  <w:pPr>
                    <w:rPr>
                      <w:b/>
                      <w:sz w:val="22"/>
                    </w:rPr>
                  </w:pPr>
                  <w:r w:rsidRPr="003814EE">
                    <w:rPr>
                      <w:b/>
                      <w:sz w:val="22"/>
                    </w:rPr>
                    <w:t xml:space="preserve">Practise writing your </w:t>
                  </w:r>
                  <w:r w:rsidR="00194C25" w:rsidRPr="003814EE">
                    <w:rPr>
                      <w:b/>
                      <w:sz w:val="22"/>
                    </w:rPr>
                    <w:t>full name</w:t>
                  </w:r>
                </w:p>
                <w:p w:rsidR="00BD1A36" w:rsidRDefault="00BD1A36" w:rsidP="00D736F8">
                  <w:pPr>
                    <w:rPr>
                      <w:b/>
                      <w:sz w:val="22"/>
                    </w:rPr>
                  </w:pPr>
                </w:p>
                <w:p w:rsidR="00BD1A36" w:rsidRPr="00725D08" w:rsidRDefault="00BD1A36" w:rsidP="00D736F8">
                  <w:pPr>
                    <w:rPr>
                      <w:b/>
                      <w:sz w:val="22"/>
                    </w:rPr>
                  </w:pPr>
                  <w:r w:rsidRPr="00725D08">
                    <w:rPr>
                      <w:b/>
                      <w:sz w:val="22"/>
                    </w:rPr>
                    <w:t xml:space="preserve">Log in to </w:t>
                  </w:r>
                  <w:proofErr w:type="spellStart"/>
                  <w:r w:rsidRPr="00725D08">
                    <w:rPr>
                      <w:b/>
                      <w:sz w:val="22"/>
                    </w:rPr>
                    <w:t>Sumdog</w:t>
                  </w:r>
                  <w:proofErr w:type="spellEnd"/>
                  <w:r w:rsidRPr="00725D08">
                    <w:rPr>
                      <w:b/>
                      <w:sz w:val="22"/>
                    </w:rPr>
                    <w:t xml:space="preserve"> and play some maths </w:t>
                  </w:r>
                </w:p>
                <w:p w:rsidR="00BD1A36" w:rsidRPr="00725D08" w:rsidRDefault="004B4897" w:rsidP="00D736F8">
                  <w:pPr>
                    <w:rPr>
                      <w:b/>
                      <w:sz w:val="22"/>
                    </w:rPr>
                  </w:pPr>
                  <w:proofErr w:type="gramStart"/>
                  <w:r w:rsidRPr="00725D08">
                    <w:rPr>
                      <w:b/>
                      <w:sz w:val="22"/>
                    </w:rPr>
                    <w:t>g</w:t>
                  </w:r>
                  <w:r w:rsidR="00BD1A36" w:rsidRPr="00725D08">
                    <w:rPr>
                      <w:b/>
                      <w:sz w:val="22"/>
                    </w:rPr>
                    <w:t>ames</w:t>
                  </w:r>
                  <w:proofErr w:type="gramEnd"/>
                </w:p>
                <w:p w:rsidR="004B4897" w:rsidRDefault="004B4897" w:rsidP="00D736F8">
                  <w:pPr>
                    <w:rPr>
                      <w:sz w:val="22"/>
                    </w:rPr>
                  </w:pPr>
                </w:p>
                <w:p w:rsidR="00657A22" w:rsidRDefault="007F57AD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Look out for any post that comes through your </w:t>
                  </w:r>
                </w:p>
                <w:p w:rsidR="007F57AD" w:rsidRDefault="007F57AD" w:rsidP="00D736F8">
                  <w:pPr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letterbox</w:t>
                  </w:r>
                  <w:proofErr w:type="gramEnd"/>
                  <w:r>
                    <w:rPr>
                      <w:sz w:val="22"/>
                    </w:rPr>
                    <w:t xml:space="preserve"> at home. Use the sheet to keep a tally</w:t>
                  </w:r>
                </w:p>
                <w:p w:rsidR="007F57AD" w:rsidRDefault="007F57AD" w:rsidP="00D736F8">
                  <w:pPr>
                    <w:rPr>
                      <w:sz w:val="22"/>
                    </w:rPr>
                  </w:pPr>
                </w:p>
                <w:p w:rsidR="007F57AD" w:rsidRDefault="007F57AD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Practise writing your address </w:t>
                  </w:r>
                </w:p>
                <w:p w:rsidR="007F57AD" w:rsidRDefault="007F57AD" w:rsidP="00D736F8">
                  <w:pPr>
                    <w:rPr>
                      <w:sz w:val="22"/>
                    </w:rPr>
                  </w:pPr>
                </w:p>
                <w:p w:rsidR="00F72F2A" w:rsidRDefault="00F72F2A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Complete </w:t>
                  </w:r>
                  <w:r w:rsidR="003E15E9">
                    <w:rPr>
                      <w:sz w:val="22"/>
                    </w:rPr>
                    <w:t xml:space="preserve">‘CGP Maths Workout’ Exercise </w:t>
                  </w:r>
                  <w:r w:rsidR="007F57AD">
                    <w:rPr>
                      <w:sz w:val="22"/>
                    </w:rPr>
                    <w:t>4</w:t>
                  </w:r>
                  <w:r w:rsidR="003E15E9">
                    <w:rPr>
                      <w:sz w:val="22"/>
                    </w:rPr>
                    <w:t xml:space="preserve">, page </w:t>
                  </w:r>
                  <w:r w:rsidR="007F57AD">
                    <w:rPr>
                      <w:sz w:val="22"/>
                    </w:rPr>
                    <w:t>4</w:t>
                  </w:r>
                  <w:r w:rsidR="009555C8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(Yr. 1)</w:t>
                  </w:r>
                </w:p>
                <w:p w:rsidR="00F72F2A" w:rsidRDefault="00F72F2A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Complete </w:t>
                  </w:r>
                  <w:r w:rsidR="009555C8">
                    <w:rPr>
                      <w:sz w:val="22"/>
                    </w:rPr>
                    <w:t>handwriting sheets</w:t>
                  </w:r>
                  <w:r>
                    <w:rPr>
                      <w:sz w:val="22"/>
                    </w:rPr>
                    <w:t xml:space="preserve"> (Yr. R)</w:t>
                  </w:r>
                  <w:bookmarkStart w:id="0" w:name="_GoBack"/>
                  <w:bookmarkEnd w:id="0"/>
                </w:p>
                <w:p w:rsidR="004B4897" w:rsidRDefault="004B4897" w:rsidP="00D736F8">
                  <w:pPr>
                    <w:rPr>
                      <w:sz w:val="22"/>
                    </w:rPr>
                  </w:pPr>
                </w:p>
                <w:p w:rsidR="00BD1A36" w:rsidRDefault="00BD1A36" w:rsidP="00D736F8">
                  <w:pPr>
                    <w:rPr>
                      <w:sz w:val="22"/>
                    </w:rPr>
                  </w:pPr>
                </w:p>
                <w:p w:rsidR="00A8415F" w:rsidRDefault="00A8415F" w:rsidP="00D736F8">
                  <w:pPr>
                    <w:rPr>
                      <w:sz w:val="22"/>
                    </w:rPr>
                  </w:pPr>
                </w:p>
                <w:p w:rsidR="000E7D6D" w:rsidRDefault="000E7D6D" w:rsidP="00D736F8">
                  <w:pPr>
                    <w:rPr>
                      <w:b/>
                      <w:sz w:val="22"/>
                    </w:rPr>
                  </w:pPr>
                </w:p>
                <w:p w:rsidR="000E7D6D" w:rsidRPr="000E7D6D" w:rsidRDefault="000E7D6D" w:rsidP="00D736F8">
                  <w:pPr>
                    <w:rPr>
                      <w:b/>
                      <w:sz w:val="22"/>
                    </w:rPr>
                  </w:pPr>
                </w:p>
                <w:p w:rsidR="00BD1A36" w:rsidRDefault="00BD1A36" w:rsidP="00D736F8">
                  <w:pPr>
                    <w:rPr>
                      <w:sz w:val="22"/>
                    </w:rPr>
                  </w:pPr>
                </w:p>
                <w:p w:rsidR="00BD1A36" w:rsidRPr="00BD1A36" w:rsidRDefault="00BD1A36" w:rsidP="00D736F8">
                  <w:pPr>
                    <w:rPr>
                      <w:sz w:val="22"/>
                    </w:rPr>
                  </w:pPr>
                </w:p>
                <w:p w:rsidR="008A19CC" w:rsidRDefault="008A19CC" w:rsidP="00D736F8">
                  <w:pPr>
                    <w:rPr>
                      <w:sz w:val="22"/>
                    </w:rPr>
                  </w:pP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5A53E5" w:rsidRPr="00036309" w:rsidRDefault="005A53E5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8A19CC" w:rsidRPr="008A19CC" w:rsidRDefault="008A19CC" w:rsidP="00D736F8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16036" w:rsidRPr="00016036" w:rsidRDefault="004F19E5" w:rsidP="00016036">
      <w:pPr>
        <w:rPr>
          <w:sz w:val="22"/>
        </w:rPr>
      </w:pPr>
      <w:r w:rsidRPr="004F19E5"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22" o:spid="_x0000_s1031" type="#_x0000_t63" style="position:absolute;margin-left:233.45pt;margin-top:5.3pt;width:250.05pt;height:289.65pt;z-index:2516730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" adj="20252,20966" filled="f" strokecolor="black [3213]" strokeweight="2.25pt">
            <v:textbox style="mso-next-textbox:#Oval Callout 22">
              <w:txbxContent>
                <w:p w:rsidR="00194C25" w:rsidRPr="000F0E57" w:rsidRDefault="00AC007D" w:rsidP="000F0E57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Other News</w:t>
                  </w:r>
                </w:p>
                <w:p w:rsidR="000F0E57" w:rsidRDefault="000F0E57" w:rsidP="000F0E57">
                  <w:pPr>
                    <w:jc w:val="center"/>
                    <w:rPr>
                      <w:sz w:val="22"/>
                    </w:rPr>
                  </w:pPr>
                  <w:r w:rsidRPr="00725D08">
                    <w:rPr>
                      <w:sz w:val="22"/>
                    </w:rPr>
                    <w:t>+</w:t>
                  </w:r>
                  <w:r w:rsidRPr="00725D08">
                    <w:rPr>
                      <w:color w:val="FF0000"/>
                      <w:sz w:val="22"/>
                    </w:rPr>
                    <w:t>P.E.</w:t>
                  </w:r>
                  <w:r w:rsidRPr="00725D08">
                    <w:rPr>
                      <w:sz w:val="22"/>
                    </w:rPr>
                    <w:t xml:space="preserve"> will be on a </w:t>
                  </w:r>
                  <w:r w:rsidRPr="00725D08">
                    <w:rPr>
                      <w:color w:val="FF0000"/>
                      <w:sz w:val="22"/>
                    </w:rPr>
                    <w:t xml:space="preserve">Thursday </w:t>
                  </w:r>
                  <w:r w:rsidR="00231D07" w:rsidRPr="00725D08">
                    <w:rPr>
                      <w:color w:val="FF0000"/>
                      <w:sz w:val="22"/>
                    </w:rPr>
                    <w:t>pm</w:t>
                  </w:r>
                  <w:r w:rsidRPr="00725D08">
                    <w:rPr>
                      <w:color w:val="FF0000"/>
                      <w:sz w:val="22"/>
                    </w:rPr>
                    <w:t xml:space="preserve"> </w:t>
                  </w:r>
                  <w:r w:rsidRPr="00725D08">
                    <w:rPr>
                      <w:sz w:val="22"/>
                    </w:rPr>
                    <w:t>this</w:t>
                  </w:r>
                  <w:r w:rsidRPr="00725D08">
                    <w:rPr>
                      <w:color w:val="FF0000"/>
                      <w:sz w:val="22"/>
                    </w:rPr>
                    <w:t xml:space="preserve"> </w:t>
                  </w:r>
                  <w:r w:rsidRPr="00725D08">
                    <w:rPr>
                      <w:sz w:val="22"/>
                    </w:rPr>
                    <w:t>term</w:t>
                  </w:r>
                </w:p>
                <w:p w:rsidR="00725D08" w:rsidRPr="00694462" w:rsidRDefault="00B43598" w:rsidP="00725D08">
                  <w:pPr>
                    <w:jc w:val="center"/>
                    <w:rPr>
                      <w:color w:val="FF0000"/>
                      <w:sz w:val="22"/>
                    </w:rPr>
                  </w:pPr>
                  <w:r w:rsidRPr="00694462">
                    <w:rPr>
                      <w:sz w:val="22"/>
                    </w:rPr>
                    <w:t>+</w:t>
                  </w:r>
                  <w:r w:rsidR="00725D08" w:rsidRPr="00694462">
                    <w:rPr>
                      <w:b/>
                      <w:u w:val="single"/>
                    </w:rPr>
                    <w:t>Date</w:t>
                  </w:r>
                  <w:r w:rsidR="007F57AD">
                    <w:rPr>
                      <w:b/>
                      <w:u w:val="single"/>
                    </w:rPr>
                    <w:t>s</w:t>
                  </w:r>
                  <w:r w:rsidR="00725D08" w:rsidRPr="00694462">
                    <w:rPr>
                      <w:b/>
                      <w:u w:val="single"/>
                    </w:rPr>
                    <w:t xml:space="preserve"> for your Diary:</w:t>
                  </w:r>
                </w:p>
                <w:p w:rsidR="00B43598" w:rsidRPr="00694462" w:rsidRDefault="00725D08" w:rsidP="00725D08">
                  <w:pPr>
                    <w:jc w:val="center"/>
                    <w:rPr>
                      <w:b/>
                      <w:color w:val="FF0000"/>
                      <w:sz w:val="22"/>
                    </w:rPr>
                  </w:pPr>
                  <w:r w:rsidRPr="00694462">
                    <w:rPr>
                      <w:b/>
                      <w:color w:val="FF0000"/>
                      <w:sz w:val="22"/>
                    </w:rPr>
                    <w:t xml:space="preserve">Class 1 Christmas Craft Afternoon- </w:t>
                  </w:r>
                  <w:r w:rsidRPr="00694462">
                    <w:rPr>
                      <w:b/>
                      <w:color w:val="FF0000"/>
                      <w:sz w:val="16"/>
                    </w:rPr>
                    <w:t>5</w:t>
                  </w:r>
                  <w:r w:rsidRPr="00694462">
                    <w:rPr>
                      <w:b/>
                      <w:color w:val="FF0000"/>
                      <w:sz w:val="16"/>
                      <w:vertAlign w:val="superscript"/>
                    </w:rPr>
                    <w:t>th</w:t>
                  </w:r>
                  <w:r w:rsidRPr="00694462">
                    <w:rPr>
                      <w:b/>
                      <w:color w:val="FF0000"/>
                      <w:sz w:val="16"/>
                    </w:rPr>
                    <w:t xml:space="preserve"> December @ 1:30pm</w:t>
                  </w:r>
                </w:p>
                <w:p w:rsidR="00725D08" w:rsidRDefault="00725D08" w:rsidP="00725D08">
                  <w:pPr>
                    <w:jc w:val="center"/>
                    <w:rPr>
                      <w:sz w:val="22"/>
                    </w:rPr>
                  </w:pPr>
                  <w:r w:rsidRPr="00694462">
                    <w:rPr>
                      <w:sz w:val="22"/>
                    </w:rPr>
                    <w:t xml:space="preserve">Join Class 1 for an afternoon of Christmas crafting. </w:t>
                  </w:r>
                </w:p>
                <w:p w:rsidR="007F57AD" w:rsidRPr="007F57AD" w:rsidRDefault="007F57AD" w:rsidP="00725D08">
                  <w:pPr>
                    <w:jc w:val="center"/>
                    <w:rPr>
                      <w:b/>
                      <w:color w:val="FF0000"/>
                      <w:sz w:val="22"/>
                    </w:rPr>
                  </w:pPr>
                  <w:r w:rsidRPr="007F57AD">
                    <w:rPr>
                      <w:b/>
                      <w:color w:val="FF0000"/>
                      <w:sz w:val="22"/>
                    </w:rPr>
                    <w:t>Class 1 Nativity- The Very Hopeless Camel</w:t>
                  </w:r>
                </w:p>
                <w:p w:rsidR="007F57AD" w:rsidRPr="007F57AD" w:rsidRDefault="007F57AD" w:rsidP="00725D08">
                  <w:pPr>
                    <w:jc w:val="center"/>
                    <w:rPr>
                      <w:sz w:val="20"/>
                    </w:rPr>
                  </w:pPr>
                  <w:r w:rsidRPr="007F57AD">
                    <w:rPr>
                      <w:sz w:val="20"/>
                    </w:rPr>
                    <w:t>1:30pm and 6pm</w:t>
                  </w:r>
                </w:p>
                <w:p w:rsidR="007F57AD" w:rsidRPr="007F57AD" w:rsidRDefault="007F57AD" w:rsidP="007F57AD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7F57AD">
                    <w:rPr>
                      <w:sz w:val="20"/>
                    </w:rPr>
                    <w:t>Frettenham</w:t>
                  </w:r>
                  <w:proofErr w:type="spellEnd"/>
                  <w:r w:rsidRPr="007F57AD">
                    <w:rPr>
                      <w:sz w:val="20"/>
                    </w:rPr>
                    <w:t xml:space="preserve"> Church</w:t>
                  </w:r>
                </w:p>
                <w:p w:rsidR="004B4897" w:rsidRDefault="004B4897" w:rsidP="000F0E57">
                  <w:pPr>
                    <w:jc w:val="center"/>
                    <w:rPr>
                      <w:b/>
                      <w:color w:val="FF0000"/>
                      <w:sz w:val="22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P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</w:p>
    <w:sectPr w:rsidR="00016036" w:rsidRPr="00016036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C87"/>
    <w:multiLevelType w:val="hybridMultilevel"/>
    <w:tmpl w:val="BC020848"/>
    <w:lvl w:ilvl="0" w:tplc="AE72E856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6B57613"/>
    <w:multiLevelType w:val="hybridMultilevel"/>
    <w:tmpl w:val="764CB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57BC"/>
    <w:multiLevelType w:val="hybridMultilevel"/>
    <w:tmpl w:val="395E2530"/>
    <w:lvl w:ilvl="0" w:tplc="9626C73E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4D36312"/>
    <w:multiLevelType w:val="hybridMultilevel"/>
    <w:tmpl w:val="BF70A0E8"/>
    <w:lvl w:ilvl="0" w:tplc="185E18CC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97EA9"/>
    <w:multiLevelType w:val="hybridMultilevel"/>
    <w:tmpl w:val="4198C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370C"/>
    <w:multiLevelType w:val="hybridMultilevel"/>
    <w:tmpl w:val="750A94F2"/>
    <w:lvl w:ilvl="0" w:tplc="8256B438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C12C0B"/>
    <w:rsid w:val="0000790D"/>
    <w:rsid w:val="00016036"/>
    <w:rsid w:val="00027D3C"/>
    <w:rsid w:val="000320F4"/>
    <w:rsid w:val="00036309"/>
    <w:rsid w:val="000505E2"/>
    <w:rsid w:val="00050C3C"/>
    <w:rsid w:val="00061024"/>
    <w:rsid w:val="00067DEE"/>
    <w:rsid w:val="00094BA5"/>
    <w:rsid w:val="000954D8"/>
    <w:rsid w:val="000B5377"/>
    <w:rsid w:val="000D5CAA"/>
    <w:rsid w:val="000D6EC7"/>
    <w:rsid w:val="000E5FD0"/>
    <w:rsid w:val="000E7BB7"/>
    <w:rsid w:val="000E7D6D"/>
    <w:rsid w:val="000F0E57"/>
    <w:rsid w:val="001126A1"/>
    <w:rsid w:val="00155436"/>
    <w:rsid w:val="0018147A"/>
    <w:rsid w:val="00185365"/>
    <w:rsid w:val="00194C25"/>
    <w:rsid w:val="001A02BB"/>
    <w:rsid w:val="001C48C7"/>
    <w:rsid w:val="001D2D59"/>
    <w:rsid w:val="001D5072"/>
    <w:rsid w:val="002122CA"/>
    <w:rsid w:val="00213773"/>
    <w:rsid w:val="00220263"/>
    <w:rsid w:val="00221169"/>
    <w:rsid w:val="00225889"/>
    <w:rsid w:val="00231D07"/>
    <w:rsid w:val="00237855"/>
    <w:rsid w:val="002861DA"/>
    <w:rsid w:val="002871A3"/>
    <w:rsid w:val="002C0AB8"/>
    <w:rsid w:val="002D28B3"/>
    <w:rsid w:val="002E2882"/>
    <w:rsid w:val="00302BA7"/>
    <w:rsid w:val="00325E56"/>
    <w:rsid w:val="00333CE8"/>
    <w:rsid w:val="00362256"/>
    <w:rsid w:val="003725DC"/>
    <w:rsid w:val="003814EE"/>
    <w:rsid w:val="0039678C"/>
    <w:rsid w:val="003A2C4D"/>
    <w:rsid w:val="003B032D"/>
    <w:rsid w:val="003E15E9"/>
    <w:rsid w:val="003F7103"/>
    <w:rsid w:val="004032D1"/>
    <w:rsid w:val="00411068"/>
    <w:rsid w:val="0042139A"/>
    <w:rsid w:val="0042146C"/>
    <w:rsid w:val="0042298D"/>
    <w:rsid w:val="0043216B"/>
    <w:rsid w:val="00435C44"/>
    <w:rsid w:val="004446C8"/>
    <w:rsid w:val="00452460"/>
    <w:rsid w:val="004B4897"/>
    <w:rsid w:val="004B6036"/>
    <w:rsid w:val="004C05BD"/>
    <w:rsid w:val="004C5DAB"/>
    <w:rsid w:val="004D3B4D"/>
    <w:rsid w:val="004E057A"/>
    <w:rsid w:val="004F19E5"/>
    <w:rsid w:val="004F5E67"/>
    <w:rsid w:val="00517D49"/>
    <w:rsid w:val="005317C2"/>
    <w:rsid w:val="00560783"/>
    <w:rsid w:val="00570D60"/>
    <w:rsid w:val="00570F73"/>
    <w:rsid w:val="005A2C21"/>
    <w:rsid w:val="005A53E5"/>
    <w:rsid w:val="005C5345"/>
    <w:rsid w:val="005C6C3F"/>
    <w:rsid w:val="005D0280"/>
    <w:rsid w:val="005D249F"/>
    <w:rsid w:val="005D2D81"/>
    <w:rsid w:val="005D4B00"/>
    <w:rsid w:val="005D5AD9"/>
    <w:rsid w:val="005F1BE1"/>
    <w:rsid w:val="006023F5"/>
    <w:rsid w:val="0062545D"/>
    <w:rsid w:val="00657A22"/>
    <w:rsid w:val="00662DEC"/>
    <w:rsid w:val="0067254C"/>
    <w:rsid w:val="00694462"/>
    <w:rsid w:val="00695363"/>
    <w:rsid w:val="00696884"/>
    <w:rsid w:val="006A23C5"/>
    <w:rsid w:val="006B42A2"/>
    <w:rsid w:val="006D42C6"/>
    <w:rsid w:val="006D4607"/>
    <w:rsid w:val="006E4604"/>
    <w:rsid w:val="006E65B4"/>
    <w:rsid w:val="006F0F8E"/>
    <w:rsid w:val="007005BC"/>
    <w:rsid w:val="00702BA2"/>
    <w:rsid w:val="00706A5A"/>
    <w:rsid w:val="00707668"/>
    <w:rsid w:val="007210D3"/>
    <w:rsid w:val="00723F85"/>
    <w:rsid w:val="00725D08"/>
    <w:rsid w:val="007359CA"/>
    <w:rsid w:val="007412FD"/>
    <w:rsid w:val="00742B31"/>
    <w:rsid w:val="00791F5A"/>
    <w:rsid w:val="007C5469"/>
    <w:rsid w:val="007E6CA6"/>
    <w:rsid w:val="007F57AD"/>
    <w:rsid w:val="00801EB6"/>
    <w:rsid w:val="008166C2"/>
    <w:rsid w:val="00822CCC"/>
    <w:rsid w:val="00833A90"/>
    <w:rsid w:val="00842DC6"/>
    <w:rsid w:val="00847320"/>
    <w:rsid w:val="00855A99"/>
    <w:rsid w:val="00857695"/>
    <w:rsid w:val="008A19CC"/>
    <w:rsid w:val="008C2CBB"/>
    <w:rsid w:val="008C5311"/>
    <w:rsid w:val="008C5972"/>
    <w:rsid w:val="008D6D38"/>
    <w:rsid w:val="008E123A"/>
    <w:rsid w:val="008F3B2B"/>
    <w:rsid w:val="00906128"/>
    <w:rsid w:val="009269A6"/>
    <w:rsid w:val="009473CE"/>
    <w:rsid w:val="009555C8"/>
    <w:rsid w:val="00962ED1"/>
    <w:rsid w:val="00982DEA"/>
    <w:rsid w:val="00986C78"/>
    <w:rsid w:val="0098795A"/>
    <w:rsid w:val="00992166"/>
    <w:rsid w:val="009A4B14"/>
    <w:rsid w:val="009A6480"/>
    <w:rsid w:val="009B3FC1"/>
    <w:rsid w:val="009C4712"/>
    <w:rsid w:val="009D5C18"/>
    <w:rsid w:val="009E53B8"/>
    <w:rsid w:val="009E7189"/>
    <w:rsid w:val="00A27275"/>
    <w:rsid w:val="00A37349"/>
    <w:rsid w:val="00A51F00"/>
    <w:rsid w:val="00A72524"/>
    <w:rsid w:val="00A76059"/>
    <w:rsid w:val="00A8415F"/>
    <w:rsid w:val="00A90B8C"/>
    <w:rsid w:val="00A95994"/>
    <w:rsid w:val="00AA2230"/>
    <w:rsid w:val="00AC007D"/>
    <w:rsid w:val="00AD4B67"/>
    <w:rsid w:val="00AE583B"/>
    <w:rsid w:val="00AF30EF"/>
    <w:rsid w:val="00AF58F6"/>
    <w:rsid w:val="00B15CDB"/>
    <w:rsid w:val="00B316D2"/>
    <w:rsid w:val="00B34F57"/>
    <w:rsid w:val="00B37F11"/>
    <w:rsid w:val="00B43598"/>
    <w:rsid w:val="00B447A1"/>
    <w:rsid w:val="00B529C7"/>
    <w:rsid w:val="00B56EDC"/>
    <w:rsid w:val="00B70BA6"/>
    <w:rsid w:val="00B7448B"/>
    <w:rsid w:val="00B84722"/>
    <w:rsid w:val="00BA4C4D"/>
    <w:rsid w:val="00BB18C7"/>
    <w:rsid w:val="00BD1A36"/>
    <w:rsid w:val="00BD54AC"/>
    <w:rsid w:val="00BF363E"/>
    <w:rsid w:val="00BF7FF1"/>
    <w:rsid w:val="00C04FAC"/>
    <w:rsid w:val="00C12150"/>
    <w:rsid w:val="00C12C0B"/>
    <w:rsid w:val="00C31A2A"/>
    <w:rsid w:val="00C4749C"/>
    <w:rsid w:val="00C6765B"/>
    <w:rsid w:val="00C95038"/>
    <w:rsid w:val="00CA3C73"/>
    <w:rsid w:val="00CB1211"/>
    <w:rsid w:val="00CC179F"/>
    <w:rsid w:val="00CC4D1C"/>
    <w:rsid w:val="00CC7F77"/>
    <w:rsid w:val="00CD2D32"/>
    <w:rsid w:val="00CE5AE6"/>
    <w:rsid w:val="00CF2395"/>
    <w:rsid w:val="00D06424"/>
    <w:rsid w:val="00D0677A"/>
    <w:rsid w:val="00D07B17"/>
    <w:rsid w:val="00D16031"/>
    <w:rsid w:val="00D60DC2"/>
    <w:rsid w:val="00D64049"/>
    <w:rsid w:val="00D736F8"/>
    <w:rsid w:val="00D8342F"/>
    <w:rsid w:val="00DB5B5D"/>
    <w:rsid w:val="00DC5827"/>
    <w:rsid w:val="00DE39D1"/>
    <w:rsid w:val="00DF42F5"/>
    <w:rsid w:val="00E049E9"/>
    <w:rsid w:val="00E071C0"/>
    <w:rsid w:val="00E11965"/>
    <w:rsid w:val="00E17AAA"/>
    <w:rsid w:val="00E353DB"/>
    <w:rsid w:val="00E50172"/>
    <w:rsid w:val="00E52879"/>
    <w:rsid w:val="00E62A17"/>
    <w:rsid w:val="00E64A94"/>
    <w:rsid w:val="00E651B4"/>
    <w:rsid w:val="00EB0A84"/>
    <w:rsid w:val="00EB426D"/>
    <w:rsid w:val="00ED1409"/>
    <w:rsid w:val="00ED20F2"/>
    <w:rsid w:val="00ED2B3D"/>
    <w:rsid w:val="00ED6ACE"/>
    <w:rsid w:val="00EE5BB8"/>
    <w:rsid w:val="00EE642F"/>
    <w:rsid w:val="00EF6D98"/>
    <w:rsid w:val="00F02534"/>
    <w:rsid w:val="00F13812"/>
    <w:rsid w:val="00F16C3A"/>
    <w:rsid w:val="00F33ECF"/>
    <w:rsid w:val="00F410FA"/>
    <w:rsid w:val="00F55265"/>
    <w:rsid w:val="00F67296"/>
    <w:rsid w:val="00F72F2A"/>
    <w:rsid w:val="00FA5A50"/>
    <w:rsid w:val="00FA62DB"/>
    <w:rsid w:val="00FB19D6"/>
    <w:rsid w:val="00FB2E76"/>
    <w:rsid w:val="00FC1044"/>
    <w:rsid w:val="00FD6790"/>
    <w:rsid w:val="00FE1700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allout" idref="#Cloud Callout 30"/>
        <o:r id="V:Rule2" type="callout" idref="#Oval Callout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3B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73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18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2016-02-22T07:05:00Z</cp:lastPrinted>
  <dcterms:created xsi:type="dcterms:W3CDTF">2018-11-29T19:06:00Z</dcterms:created>
  <dcterms:modified xsi:type="dcterms:W3CDTF">2018-11-29T19:06:00Z</dcterms:modified>
</cp:coreProperties>
</file>